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FDA6" w14:textId="39372D89" w:rsidR="00EB0D5E" w:rsidRDefault="0081566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D9BC2" wp14:editId="776A01A5">
                <wp:simplePos x="0" y="0"/>
                <wp:positionH relativeFrom="column">
                  <wp:posOffset>-185057</wp:posOffset>
                </wp:positionH>
                <wp:positionV relativeFrom="paragraph">
                  <wp:posOffset>1371600</wp:posOffset>
                </wp:positionV>
                <wp:extent cx="2615565" cy="8164286"/>
                <wp:effectExtent l="0" t="0" r="635" b="1905"/>
                <wp:wrapNone/>
                <wp:docPr id="214421545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8164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6B00B" w14:textId="5349B9CB" w:rsidR="001A62E5" w:rsidRDefault="001A62E5" w:rsidP="00B8202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KDO JSEM</w:t>
                            </w:r>
                          </w:p>
                          <w:p w14:paraId="5B534265" w14:textId="77777777" w:rsidR="00717AAF" w:rsidRPr="0081566B" w:rsidRDefault="009B7E6A" w:rsidP="00B8202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Strategická a kreativní </w:t>
                            </w:r>
                            <w:proofErr w:type="spellStart"/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media manažerka s vášní pro digitální marketing a komunikaci. S dlouholetými zkušenostmi v oblasti správy médií jsem se specializovala na vytváření efektivních strategií pro zvyšování zapojení uživatelů, budování značky a generování konverzí. </w:t>
                            </w:r>
                          </w:p>
                          <w:p w14:paraId="34DAA70F" w14:textId="75EA0671" w:rsidR="00F26D07" w:rsidRPr="0081566B" w:rsidRDefault="009B7E6A" w:rsidP="00B8202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Díky dobrým analytickým schopnostem </w:t>
                            </w:r>
                            <w:r w:rsidR="00F26D07"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dokážu optimalizovat zvolenou strategii a zajistit tak její maximální výkon.</w:t>
                            </w:r>
                          </w:p>
                          <w:p w14:paraId="0971BE19" w14:textId="77777777" w:rsidR="00795383" w:rsidRDefault="00F26D07" w:rsidP="00717AAF">
                            <w:pPr>
                              <w:spacing w:before="36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PRACOVNÍ ZKUŠENOSTI</w:t>
                            </w:r>
                          </w:p>
                          <w:p w14:paraId="06ABA6EA" w14:textId="1A9763D0" w:rsidR="00795383" w:rsidRPr="00795383" w:rsidRDefault="00795383" w:rsidP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79538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79538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Media Manager</w:t>
                            </w:r>
                            <w:r w:rsidRPr="0079538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Firma ABC, Brno, </w:t>
                            </w:r>
                            <w:r w:rsid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3/</w:t>
                            </w: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2020 - současnost</w:t>
                            </w:r>
                          </w:p>
                          <w:p w14:paraId="572FE4E4" w14:textId="3E702C5F" w:rsidR="00795383" w:rsidRPr="00717AAF" w:rsidRDefault="00795383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Plánování a realizace strategií sociálních médií pro zvyšování povědomí o značce, angažovanosti uživatelů a generování konverzí.</w:t>
                            </w:r>
                          </w:p>
                          <w:p w14:paraId="45E9CE00" w14:textId="1E5E57B9" w:rsidR="00717AAF" w:rsidRPr="00717AAF" w:rsidRDefault="00795383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Tvorba a správa obsahu pro různé sociální platformy, včetně psaní příspěvků, tvorby grafiky a videí.</w:t>
                            </w:r>
                          </w:p>
                          <w:p w14:paraId="19AEF03A" w14:textId="24581ACB" w:rsidR="00717AAF" w:rsidRP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Sledování výkonu kampaní a analýza dat pro optimalizaci strategií 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dosažení stanovených cílů.</w:t>
                            </w:r>
                          </w:p>
                          <w:p w14:paraId="382B1CBE" w14:textId="2122B43B" w:rsidR="00717AAF" w:rsidRP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Implementace placených reklamních kampaní a sledování výkonu prostřednictvím nástrojů pro správu sociálních médií.</w:t>
                            </w:r>
                          </w:p>
                          <w:p w14:paraId="2746103D" w14:textId="51A8EC07" w:rsidR="00717AAF" w:rsidRDefault="00717AAF" w:rsidP="008C150A">
                            <w:pPr>
                              <w:spacing w:before="24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Asistent </w:t>
                            </w:r>
                            <w:proofErr w:type="spellStart"/>
                            <w:r w:rsidRPr="00717AA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717AA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Media Managera</w:t>
                            </w: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 Firma ABC, Brno, 6/</w:t>
                            </w:r>
                            <w:proofErr w:type="gramStart"/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2018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-</w:t>
                            </w: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2</w:t>
                            </w:r>
                            <w:proofErr w:type="gramEnd"/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/2020)</w:t>
                            </w:r>
                          </w:p>
                          <w:p w14:paraId="4CF54D58" w14:textId="77777777" w:rsid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Podpora při tvorbě obsahu a plánování příspěvků na sociálních médiích.</w:t>
                            </w:r>
                          </w:p>
                          <w:p w14:paraId="4D7F5A35" w14:textId="77777777" w:rsid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Monitorování sociálních médií a sledování trendů a novinek v oboru.</w:t>
                            </w:r>
                          </w:p>
                          <w:p w14:paraId="6848CE57" w14:textId="1E03760B" w:rsidR="00717AAF" w:rsidRP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Správa kalendáře sociálních médií a plánování kampaní.</w:t>
                            </w:r>
                          </w:p>
                          <w:p w14:paraId="1538D636" w14:textId="77777777" w:rsidR="00717AAF" w:rsidRPr="00717AAF" w:rsidRDefault="00717AAF" w:rsidP="00717AA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04F5DBEF" w14:textId="083D447C" w:rsidR="009B7E6A" w:rsidRDefault="009B7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9BC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-14.55pt;margin-top:108pt;width:205.95pt;height:64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a2VLgIAAFUEAAAOAAAAZHJzL2Uyb0RvYy54bWysVE2P2yAQvVfqf0DcG8dp4qZWnFWaVapK&#13;&#10;q92VstWeCYbYEmYokNjpr++AnY9ue6p6wTPM8Jh58/DirmsUOQrratAFTUdjSoTmUNZ6X9DvL5sP&#13;&#10;c0qcZ7pkCrQo6Ek4erd8/27RmlxMoAJVCksQRLu8NQWtvDd5kjheiYa5ERihMSjBNsyja/dJaVmL&#13;&#10;6I1KJuNxlrRgS2OBC+dw974P0mXEl1Jw/ySlE56ogmJtPq42rruwJssFy/eWmarmQxnsH6poWK3x&#13;&#10;0gvUPfOMHGz9B1RTcwsOpB9xaBKQsuYi9oDdpOM33WwrZkTsBclx5kKT+3+w/PG4Nc+W+O4LdDjA&#13;&#10;QEhrXO5wM/TTSduEL1ZKMI4Uni60ic4TjpuTLJ3NshklHGPzNJtO5lnASa7HjXX+q4CGBKOgFucS&#13;&#10;6WLHB+f71HNKuM2BqstNrVR0ghbEWllyZDhF5WORCP5bltKkLWj2cTaOwBrC8R5Zaazl2lSwfLfr&#13;&#10;hk53UJ6QAAu9NpzhmxqLfGDOPzOLYsCeUeD+CRepAC+BwaKkAvvzb/shH2eEUUpaFFdB3Y8Ds4IS&#13;&#10;9U3j9D6n02lQY3Sms08TdOxtZHcb0YdmDdh5ik/J8GiGfK/OprTQvOI7WIVbMcQ0x7sL6s/m2veS&#13;&#10;x3fExWoVk1B/hvkHvTU8QAemwwheuldmzTAnjyN+hLMMWf5mXH1uOKlhdfAg6zjLQHDP6sA7ajeq&#13;&#10;YXhn4XHc+jHr+jdY/gIAAP//AwBQSwMEFAAGAAgAAAAhAOan9DTnAAAAEQEAAA8AAABkcnMvZG93&#13;&#10;bnJldi54bWxMj0tPwzAQhO9I/Adrkbig1kmqPkjjVIhXJW40PMTNjZckIl5HsZuEf89ygstKq52Z&#13;&#10;nS/bTbYVA/a+caQgnkcgkEpnGqoUvBQPsw0IHzQZ3TpCBd/oYZefn2U6NW6kZxwOoRIcQj7VCuoQ&#13;&#10;ulRKX9ZotZ+7Dolvn663OvDaV9L0euRw28okilbS6ob4Q607vK2x/DqcrIKPq+r9yU+Pr+Niueju&#13;&#10;90OxfjOFUpcX092Wx80WRMAp/Dngl4H7Q87Fju5ExotWwSy5jlmqIIlXTMaKxSZhoiNLl1G8Bpln&#13;&#10;8j9J/gMAAP//AwBQSwECLQAUAAYACAAAACEAtoM4kv4AAADhAQAAEwAAAAAAAAAAAAAAAAAAAAAA&#13;&#10;W0NvbnRlbnRfVHlwZXNdLnhtbFBLAQItABQABgAIAAAAIQA4/SH/1gAAAJQBAAALAAAAAAAAAAAA&#13;&#10;AAAAAC8BAABfcmVscy8ucmVsc1BLAQItABQABgAIAAAAIQCTNa2VLgIAAFUEAAAOAAAAAAAAAAAA&#13;&#10;AAAAAC4CAABkcnMvZTJvRG9jLnhtbFBLAQItABQABgAIAAAAIQDmp/Q05wAAABEBAAAPAAAAAAAA&#13;&#10;AAAAAAAAAIgEAABkcnMvZG93bnJldi54bWxQSwUGAAAAAAQABADzAAAAnAUAAAAA&#13;&#10;" fillcolor="white [3201]" stroked="f" strokeweight=".5pt">
                <v:textbox>
                  <w:txbxContent>
                    <w:p w14:paraId="6746B00B" w14:textId="5349B9CB" w:rsidR="001A62E5" w:rsidRDefault="001A62E5" w:rsidP="00B8202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KDO JSEM</w:t>
                      </w:r>
                    </w:p>
                    <w:p w14:paraId="5B534265" w14:textId="77777777" w:rsidR="00717AAF" w:rsidRPr="0081566B" w:rsidRDefault="009B7E6A" w:rsidP="00B8202A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Strategická a kreativní </w:t>
                      </w:r>
                      <w:proofErr w:type="spellStart"/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media manažerka s vášní pro digitální marketing a komunikaci. S dlouholetými zkušenostmi v oblasti správy médií jsem se specializovala na vytváření efektivních strategií pro zvyšování zapojení uživatelů, budování značky a generování konverzí. </w:t>
                      </w:r>
                    </w:p>
                    <w:p w14:paraId="34DAA70F" w14:textId="75EA0671" w:rsidR="00F26D07" w:rsidRPr="0081566B" w:rsidRDefault="009B7E6A" w:rsidP="00B8202A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Díky dobrým analytickým schopnostem </w:t>
                      </w:r>
                      <w:r w:rsidR="00F26D07"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dokážu optimalizovat zvolenou strategii a zajistit tak její maximální výkon.</w:t>
                      </w:r>
                    </w:p>
                    <w:p w14:paraId="0971BE19" w14:textId="77777777" w:rsidR="00795383" w:rsidRDefault="00F26D07" w:rsidP="00717AAF">
                      <w:pPr>
                        <w:spacing w:before="36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PRACOVNÍ ZKUŠENOSTI</w:t>
                      </w:r>
                    </w:p>
                    <w:p w14:paraId="06ABA6EA" w14:textId="1A9763D0" w:rsidR="00795383" w:rsidRPr="00795383" w:rsidRDefault="00795383" w:rsidP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spellStart"/>
                      <w:r w:rsidRPr="0079538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79538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Media Manager</w:t>
                      </w:r>
                      <w:r w:rsidRPr="0079538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Firma ABC, Brno, </w:t>
                      </w:r>
                      <w:r w:rsid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3/</w:t>
                      </w: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2020 - současnost</w:t>
                      </w:r>
                    </w:p>
                    <w:p w14:paraId="572FE4E4" w14:textId="3E702C5F" w:rsidR="00795383" w:rsidRPr="00717AAF" w:rsidRDefault="00795383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Plánování a realizace strategií sociálních médií pro zvyšování povědomí o značce, angažovanosti uživatelů a generování konverzí.</w:t>
                      </w:r>
                    </w:p>
                    <w:p w14:paraId="45E9CE00" w14:textId="1E5E57B9" w:rsidR="00717AAF" w:rsidRPr="00717AAF" w:rsidRDefault="00795383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Tvorba a správa obsahu pro různé sociální platformy, včetně psaní příspěvků, tvorby grafiky a videí.</w:t>
                      </w:r>
                    </w:p>
                    <w:p w14:paraId="19AEF03A" w14:textId="24581ACB" w:rsidR="00717AAF" w:rsidRP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Sledování výkonu kampaní a analýza dat pro optimalizaci strategií 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dosažení stanovených cílů.</w:t>
                      </w:r>
                    </w:p>
                    <w:p w14:paraId="382B1CBE" w14:textId="2122B43B" w:rsidR="00717AAF" w:rsidRP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Implementace placených reklamních kampaní a sledování výkonu prostřednictvím nástrojů pro správu sociálních médií.</w:t>
                      </w:r>
                    </w:p>
                    <w:p w14:paraId="2746103D" w14:textId="51A8EC07" w:rsidR="00717AAF" w:rsidRDefault="00717AAF" w:rsidP="008C150A">
                      <w:pPr>
                        <w:spacing w:before="24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Asistent </w:t>
                      </w:r>
                      <w:proofErr w:type="spellStart"/>
                      <w:r w:rsidRPr="00717AA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717AA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Media Managera</w:t>
                      </w: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 Firma ABC, Brno, 6/</w:t>
                      </w:r>
                      <w:proofErr w:type="gramStart"/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2018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-</w:t>
                      </w: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2</w:t>
                      </w:r>
                      <w:proofErr w:type="gramEnd"/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/2020)</w:t>
                      </w:r>
                    </w:p>
                    <w:p w14:paraId="4CF54D58" w14:textId="77777777" w:rsid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Podpora při tvorbě obsahu a plánování příspěvků na sociálních médiích.</w:t>
                      </w:r>
                    </w:p>
                    <w:p w14:paraId="4D7F5A35" w14:textId="77777777" w:rsid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Monitorování sociálních médií a sledování trendů a novinek v oboru.</w:t>
                      </w:r>
                    </w:p>
                    <w:p w14:paraId="6848CE57" w14:textId="1E03760B" w:rsidR="00717AAF" w:rsidRP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Správa kalendáře sociálních médií a plánování kampaní.</w:t>
                      </w:r>
                    </w:p>
                    <w:p w14:paraId="1538D636" w14:textId="77777777" w:rsidR="00717AAF" w:rsidRPr="00717AAF" w:rsidRDefault="00717AAF" w:rsidP="00717AAF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</w:p>
                    <w:p w14:paraId="04F5DBEF" w14:textId="083D447C" w:rsidR="009B7E6A" w:rsidRDefault="009B7E6A"/>
                  </w:txbxContent>
                </v:textbox>
              </v:shape>
            </w:pict>
          </mc:Fallback>
        </mc:AlternateContent>
      </w:r>
      <w:r w:rsidR="00C6377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724800" behindDoc="0" locked="0" layoutInCell="1" allowOverlap="1" wp14:anchorId="1F8FE94D" wp14:editId="417BCCD5">
            <wp:simplePos x="0" y="0"/>
            <wp:positionH relativeFrom="column">
              <wp:posOffset>2790825</wp:posOffset>
            </wp:positionH>
            <wp:positionV relativeFrom="paragraph">
              <wp:posOffset>8497261</wp:posOffset>
            </wp:positionV>
            <wp:extent cx="925033" cy="858087"/>
            <wp:effectExtent l="0" t="0" r="0" b="0"/>
            <wp:wrapNone/>
            <wp:docPr id="1311294614" name="Obrázek 13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94614" name="Obrázek 13" descr="Obsah obrázku černá, tm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33" cy="85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B5404" wp14:editId="220971BF">
                <wp:simplePos x="0" y="0"/>
                <wp:positionH relativeFrom="column">
                  <wp:posOffset>-175895</wp:posOffset>
                </wp:positionH>
                <wp:positionV relativeFrom="paragraph">
                  <wp:posOffset>-192801</wp:posOffset>
                </wp:positionV>
                <wp:extent cx="2501900" cy="1676400"/>
                <wp:effectExtent l="0" t="0" r="0" b="0"/>
                <wp:wrapNone/>
                <wp:docPr id="953709886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ACD9F0" w14:textId="3F2F93EC" w:rsidR="00EB0D5E" w:rsidRDefault="00EB0D5E" w:rsidP="00EB0D5E">
                            <w:pPr>
                              <w:snapToGrid w:val="0"/>
                              <w:spacing w:after="0" w:line="240" w:lineRule="auto"/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B0D5E"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  <w:t>ŠIKOVNÁ</w:t>
                            </w:r>
                          </w:p>
                          <w:p w14:paraId="2696A6C5" w14:textId="77777777" w:rsidR="00EB0D5E" w:rsidRPr="00EB0D5E" w:rsidRDefault="00EB0D5E" w:rsidP="00EB0D5E">
                            <w:pPr>
                              <w:snapToGrid w:val="0"/>
                              <w:spacing w:after="0" w:line="240" w:lineRule="auto"/>
                              <w:rPr>
                                <w:rFonts w:ascii="Aptos Display" w:hAnsi="Aptos Display" w:cs="Aparajit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 w:rsidRPr="00EB0D5E">
                              <w:rPr>
                                <w:rFonts w:ascii="Aptos Display" w:hAnsi="Aptos Display" w:cs="Aparajita"/>
                                <w:b/>
                                <w:bCs/>
                                <w:sz w:val="110"/>
                                <w:szCs w:val="110"/>
                              </w:rPr>
                              <w:t>KLÁRA</w:t>
                            </w:r>
                          </w:p>
                          <w:p w14:paraId="2925B4D2" w14:textId="77777777" w:rsidR="00EB0D5E" w:rsidRPr="00EB0D5E" w:rsidRDefault="00EB0D5E">
                            <w:pPr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B5404" id="Textové pole 3" o:spid="_x0000_s1027" type="#_x0000_t202" style="position:absolute;margin-left:-13.85pt;margin-top:-15.2pt;width:197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LPGLwIAAFwEAAAOAAAAZHJzL2Uyb0RvYy54bWysVFFv2jAQfp+0/2D5fSRhQNuIUDEqpkmo&#13;&#10;rUSnPhvHBkuOz7MNCfv1OztQWLenaS/One/8+e67z5ned40mB+G8AlPRYpBTIgyHWpltRb+/LD/d&#13;&#10;UuIDMzXTYERFj8LT+9nHD9PWlmIIO9C1cARBjC9bW9FdCLbMMs93omF+AFYYDEpwDQvoum1WO9Yi&#13;&#10;eqOzYZ5PshZcbR1w4T3uPvRBOkv4UgoenqT0IhBdUawtpNWldRPXbDZl5dYxu1P8VAb7hyoapgxe&#13;&#10;+gb1wAIje6f+gGoUd+BBhgGHJgMpFRepB+ymyN91s94xK1IvSI63bzT5/wfLHw9r++xI6L5AhwOM&#13;&#10;hLTWlx43Yz+ddE38YqUE40jh8Y020QXCcXM4zou7HEMcY8XkZjJCB3Gyy3HrfPgqoCHRqKjDuSS6&#13;&#10;2GHlQ596Tom3edCqXiqtkxO1IBbakQPDKeqQikTw37K0IW1FJ5/HeQI2EI/3yNpgLZemohW6TUdU&#13;&#10;fdXwBuoj8uCgl4i3fKmw1hXz4Zk51AT2hzoPT7hIDXgXnCxKduB+/m0/5uOoMEpJixqrqP+xZ05Q&#13;&#10;or8ZHOJdMRpFUSZnNL4ZouOuI5vriNk3C0ACCnxRlicz5gd9NqWD5hWfwzzeiiFmON5d0XA2F6FX&#13;&#10;Pj4nLubzlIQytCyszNryCB0Jj5N46V6Zs6dxBZz0I5zVyMp3U+tz40kD830AqdJII889qyf6UcJJ&#13;&#10;FKfnFt/ItZ+yLj+F2S8AAAD//wMAUEsDBBQABgAIAAAAIQAZV63G5QAAABABAAAPAAAAZHJzL2Rv&#13;&#10;d25yZXYueG1sTE/JboMwEL1Xyj9YU6mXKjHFDVQEE1Vdpd4auqg3B7uAgscIO0D/vtNTehnN6L15&#13;&#10;S76dbcdGM/jWoYSrVQTMYOV0i7WEt/JxeQPMB4VadQ6NhB/jYVssznKVaTfhqxl3oWYkgj5TEpoQ&#13;&#10;+oxzXzXGKr9yvUHCvt1gVaBzqLke1ETituNxFCXcqhbJoVG9uWtMddgdrYSvy/rzxc9P75NYi/7h&#13;&#10;eSzTD11KeXE+329o3G6ABTOH0wf8daD8UFCwvTui9qyTsIzTlKi0iOgaGDFEkghgewmxEAnwIuf/&#13;&#10;ixS/AAAA//8DAFBLAQItABQABgAIAAAAIQC2gziS/gAAAOEBAAATAAAAAAAAAAAAAAAAAAAAAABb&#13;&#10;Q29udGVudF9UeXBlc10ueG1sUEsBAi0AFAAGAAgAAAAhADj9If/WAAAAlAEAAAsAAAAAAAAAAAAA&#13;&#10;AAAALwEAAF9yZWxzLy5yZWxzUEsBAi0AFAAGAAgAAAAhAJ+ks8YvAgAAXAQAAA4AAAAAAAAAAAAA&#13;&#10;AAAALgIAAGRycy9lMm9Eb2MueG1sUEsBAi0AFAAGAAgAAAAhABlXrcblAAAAEAEAAA8AAAAAAAAA&#13;&#10;AAAAAAAAiQQAAGRycy9kb3ducmV2LnhtbFBLBQYAAAAABAAEAPMAAACbBQAAAAA=&#13;&#10;" fillcolor="white [3201]" stroked="f" strokeweight=".5pt">
                <v:textbox>
                  <w:txbxContent>
                    <w:p w14:paraId="75ACD9F0" w14:textId="3F2F93EC" w:rsidR="00EB0D5E" w:rsidRDefault="00EB0D5E" w:rsidP="00EB0D5E">
                      <w:pPr>
                        <w:snapToGrid w:val="0"/>
                        <w:spacing w:after="0" w:line="240" w:lineRule="auto"/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</w:pPr>
                      <w:r w:rsidRPr="00EB0D5E"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  <w:t>ŠIKOVNÁ</w:t>
                      </w:r>
                    </w:p>
                    <w:p w14:paraId="2696A6C5" w14:textId="77777777" w:rsidR="00EB0D5E" w:rsidRPr="00EB0D5E" w:rsidRDefault="00EB0D5E" w:rsidP="00EB0D5E">
                      <w:pPr>
                        <w:snapToGrid w:val="0"/>
                        <w:spacing w:after="0" w:line="240" w:lineRule="auto"/>
                        <w:rPr>
                          <w:rFonts w:ascii="Aptos Display" w:hAnsi="Aptos Display" w:cs="Aparajita"/>
                          <w:b/>
                          <w:bCs/>
                          <w:sz w:val="110"/>
                          <w:szCs w:val="110"/>
                        </w:rPr>
                      </w:pPr>
                      <w:r w:rsidRPr="00EB0D5E">
                        <w:rPr>
                          <w:rFonts w:ascii="Aptos Display" w:hAnsi="Aptos Display" w:cs="Aparajita"/>
                          <w:b/>
                          <w:bCs/>
                          <w:sz w:val="110"/>
                          <w:szCs w:val="110"/>
                        </w:rPr>
                        <w:t>KLÁRA</w:t>
                      </w:r>
                    </w:p>
                    <w:p w14:paraId="2925B4D2" w14:textId="77777777" w:rsidR="00EB0D5E" w:rsidRPr="00EB0D5E" w:rsidRDefault="00EB0D5E">
                      <w:pPr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69C4C0" wp14:editId="752D1907">
                <wp:simplePos x="0" y="0"/>
                <wp:positionH relativeFrom="column">
                  <wp:posOffset>2866494</wp:posOffset>
                </wp:positionH>
                <wp:positionV relativeFrom="paragraph">
                  <wp:posOffset>8177135</wp:posOffset>
                </wp:positionV>
                <wp:extent cx="3485619" cy="1123825"/>
                <wp:effectExtent l="0" t="0" r="0" b="0"/>
                <wp:wrapNone/>
                <wp:docPr id="233351889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619" cy="1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7A702" w14:textId="50F82C6E" w:rsidR="00C63771" w:rsidRDefault="00C6377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377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ZÁJMY</w:t>
                            </w:r>
                          </w:p>
                          <w:p w14:paraId="5B5BFB6C" w14:textId="0A3A172F" w:rsidR="00C63771" w:rsidRPr="00C63771" w:rsidRDefault="00C63771" w:rsidP="00C63771">
                            <w:pPr>
                              <w:ind w:left="1276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6377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Čtení, sociální sítě, průzkumy veřejného mínění, plavání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 cestování, fotografování a úprava fotek a videí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9C4C0" id="Textové pole 12" o:spid="_x0000_s1028" type="#_x0000_t202" style="position:absolute;margin-left:225.7pt;margin-top:643.85pt;width:274.45pt;height:88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PSeMwIAAFwEAAAOAAAAZHJzL2Uyb0RvYy54bWysVE1v2zAMvQ/YfxB0Xxw7H0uNOEWWIsOA&#13;&#10;oi2QDj0rshwLkEVNUmJnv36UnK91Ow27yKRIPZGPT57fd40iB2GdBF3QdDCkRGgOpdS7gn5/XX+a&#13;&#10;UeI80yVToEVBj8LR+8XHD/PW5CKDGlQpLEEQ7fLWFLT23uRJ4ngtGuYGYITGYAW2YR5du0tKy1pE&#13;&#10;b1SSDYfTpAVbGgtcOIe7D32QLiJ+VQnun6vKCU9UQbE2H1cb121Yk8Wc5TvLTC35qQz2D1U0TGq8&#13;&#10;9AL1wDwjeyv/gGokt+Cg8gMOTQJVJbmIPWA36fBdN5uaGRF7QXKcudDk/h8sfzpszIslvvsCHQ4w&#13;&#10;ENIalzvcDP10lW3CFyslGEcKjxfaROcJx83ReDaZpneUcIylaTaaZZOAk1yPG+v8VwENCUZBLc4l&#13;&#10;0sUOj873qeeUcJsDJcu1VCo6QQtipSw5MJyi8rFIBP8tS2nSFnQ6mgwjsIZwvEdWGmu5NhUs3207&#13;&#10;IsuCZueGt1AekQcLvUSc4WuJtT4y51+YRU1g66hz/4xLpQDvgpNFSQ3259/2Qz6OCqOUtKixgrof&#13;&#10;e2YFJeqbxiHepeNxEGV0xpPPGTr2NrK9jeh9swIkIMUXZXg0Q75XZ7Oy0Lzhc1iGWzHENMe7C+rP&#13;&#10;5sr3ysfnxMVyGZNQhob5R70xPEAHwsMkXrs3Zs1pXB4n/QRnNbL83dT63HBSw3LvoZJxpIHnntUT&#13;&#10;/SjhKIrTcwtv5NaPWdefwuIXAAAA//8DAFBLAwQUAAYACAAAACEAxHFoHOcAAAATAQAADwAAAGRy&#13;&#10;cy9kb3ducmV2LnhtbExPy07DMBC8I/EP1iJxQa3dJm2qNE6FeErcaAqImxubJCJeR7GbhL9ne4LL&#13;&#10;alczO49sN9mWDab3jUMJi7kAZrB0usFKwqF4nG2A+aBQq9ahkfBjPOzyy4tMpdqN+GqGfagYiaBP&#13;&#10;lYQ6hC7l3Je1scrPXWeQsC/XWxXo7CuuezWSuG35Uog1t6pBcqhVZ+5qU37vT1bC50318eKnp7cx&#13;&#10;WkXdw/NQJO+6kPL6arrf0rjdAgtmCn8fcO5A+SGnYEd3Qu1ZKyFeLWKiErDcJAmwM0UIEQE70hav&#13;&#10;4wR4nvH/XfJfAAAA//8DAFBLAQItABQABgAIAAAAIQC2gziS/gAAAOEBAAATAAAAAAAAAAAAAAAA&#13;&#10;AAAAAABbQ29udGVudF9UeXBlc10ueG1sUEsBAi0AFAAGAAgAAAAhADj9If/WAAAAlAEAAAsAAAAA&#13;&#10;AAAAAAAAAAAALwEAAF9yZWxzLy5yZWxzUEsBAi0AFAAGAAgAAAAhAI9E9J4zAgAAXAQAAA4AAAAA&#13;&#10;AAAAAAAAAAAALgIAAGRycy9lMm9Eb2MueG1sUEsBAi0AFAAGAAgAAAAhAMRxaBznAAAAEwEAAA8A&#13;&#10;AAAAAAAAAAAAAAAAjQQAAGRycy9kb3ducmV2LnhtbFBLBQYAAAAABAAEAPMAAAChBQAAAAA=&#13;&#10;" fillcolor="white [3201]" stroked="f" strokeweight=".5pt">
                <v:textbox>
                  <w:txbxContent>
                    <w:p w14:paraId="6DE7A702" w14:textId="50F82C6E" w:rsidR="00C63771" w:rsidRDefault="00C6377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63771">
                        <w:rPr>
                          <w:b/>
                          <w:bCs/>
                          <w:sz w:val="32"/>
                          <w:szCs w:val="32"/>
                        </w:rPr>
                        <w:t>ZÁJMY</w:t>
                      </w:r>
                    </w:p>
                    <w:p w14:paraId="5B5BFB6C" w14:textId="0A3A172F" w:rsidR="00C63771" w:rsidRPr="00C63771" w:rsidRDefault="00C63771" w:rsidP="00C63771">
                      <w:pPr>
                        <w:ind w:left="1276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63771">
                        <w:rPr>
                          <w:rFonts w:ascii="Arial" w:hAnsi="Arial" w:cs="Arial"/>
                          <w:sz w:val="21"/>
                          <w:szCs w:val="21"/>
                        </w:rPr>
                        <w:t>Čtení, sociální sítě, průzkumy veřejného mínění, plavání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, cestování, fotografování a úprava fotek a videí</w:t>
                      </w:r>
                    </w:p>
                  </w:txbxContent>
                </v:textbox>
              </v:shap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72009" wp14:editId="2B58BEFA">
                <wp:simplePos x="0" y="0"/>
                <wp:positionH relativeFrom="column">
                  <wp:posOffset>2866869</wp:posOffset>
                </wp:positionH>
                <wp:positionV relativeFrom="paragraph">
                  <wp:posOffset>5643797</wp:posOffset>
                </wp:positionV>
                <wp:extent cx="3441700" cy="2450892"/>
                <wp:effectExtent l="0" t="0" r="0" b="635"/>
                <wp:wrapNone/>
                <wp:docPr id="924011437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450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6ABCC" w14:textId="2DA89004" w:rsidR="003C213F" w:rsidRDefault="003C213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213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ODBORNÉ ZNALOSTI</w:t>
                            </w:r>
                          </w:p>
                          <w:p w14:paraId="24744453" w14:textId="2807A651" w:rsidR="003C213F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Znalost sociálních médií</w:t>
                            </w:r>
                          </w:p>
                          <w:p w14:paraId="156DCB35" w14:textId="2BB72220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Obsahový marketing</w:t>
                            </w:r>
                          </w:p>
                          <w:p w14:paraId="70B32EE3" w14:textId="2CAC9ADD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Strategické plánování</w:t>
                            </w:r>
                          </w:p>
                          <w:p w14:paraId="30E06C6F" w14:textId="3B9829E1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Analytické schopnosti</w:t>
                            </w:r>
                          </w:p>
                          <w:p w14:paraId="1B794724" w14:textId="37645477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Znalost online reklamy</w:t>
                            </w:r>
                          </w:p>
                          <w:p w14:paraId="4082D97E" w14:textId="356BFA8A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Projektový management</w:t>
                            </w:r>
                          </w:p>
                          <w:p w14:paraId="1CAA1AD3" w14:textId="2EEEBF88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Trendy a inovace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7200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5.75pt;margin-top:444.4pt;width:271pt;height:1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AEaMQIAAFwEAAAOAAAAZHJzL2Uyb0RvYy54bWysVE1v2zAMvQ/YfxB0X+ykST+MOEWWIsOA&#13;&#10;oi2QDj0rshQLkEVNUmJnv36UnK92Ow27yKRIPZGPT57ed40mO+G8AlPS4SCnRBgOlTKbkv54XX65&#13;&#10;pcQHZiqmwYiS7oWn97PPn6atLcQIatCVcARBjC9aW9I6BFtkmee1aJgfgBUGgxJcwwK6bpNVjrWI&#13;&#10;3uhslOfXWQuusg648B53H/ognSV8KQUPz1J6EYguKdYW0urSuo5rNpuyYuOYrRU/lMH+oYqGKYOX&#13;&#10;nqAeWGBk69QfUI3iDjzIMODQZCCl4iL1gN0M8w/drGpmReoFyfH2RJP/f7D8abeyL46E7it0OMBI&#13;&#10;SGt94XEz9tNJ18QvVkowjhTuT7SJLhCOm1fj8fAmxxDH2Gg8yW/vRhEnOx+3zodvAhoSjZI6nEui&#13;&#10;i+0efehTjynxNg9aVUuldXKiFsRCO7JjOEUdUpEI/i5LG9KW9PpqkidgA/F4j6wN1nJuKlqhW3dE&#13;&#10;VVj7seE1VHvkwUEvEW/5UmGtj8yHF+ZQE9gf6jw84yI14F1wsCipwf36237Mx1FhlJIWNVZS/3PL&#13;&#10;nKBEfzc4xLvheBxFmZzx5GaEjruMrC8jZtssAAkY4ouyPJkxP+ijKR00b/gc5vFWDDHD8e6ShqO5&#13;&#10;CL3y8TlxMZ+nJJShZeHRrCyP0JHwOInX7o05exhXwEk/wVGNrPgwtT43njQw3waQKo008tyzeqAf&#13;&#10;JZxEcXhu8Y1c+inr/FOY/QYAAP//AwBQSwMEFAAGAAgAAAAhANDUYgDlAAAAEQEAAA8AAABkcnMv&#13;&#10;ZG93bnJldi54bWxMT0tPwzAMviPxHyIjcUEs3bqyrms6IZ4SN1Ye4pY1pq1onKrJuvLvMSfwwZLt&#13;&#10;z98j3062EyMOvnWkYD6LQCBVzrRUK3gp7y9TED5oMrpzhAq+0cO2OD3JdWbckZ5x3IVaMAn5TCto&#13;&#10;QugzKX3VoNV+5nokvn26werA41BLM+gjk9tOLqLoSlrdEis0usebBquv3cEq+Lio35/89PB6jJO4&#13;&#10;v3scy9WbKZU6P5tuN9yuNyACTuHvA34zsH8o2NjeHch40SlYJvOEoQpSLhCMWK9j3uwZulgtU5BF&#13;&#10;Lv8nKX4AAAD//wMAUEsBAi0AFAAGAAgAAAAhALaDOJL+AAAA4QEAABMAAAAAAAAAAAAAAAAAAAAA&#13;&#10;AFtDb250ZW50X1R5cGVzXS54bWxQSwECLQAUAAYACAAAACEAOP0h/9YAAACUAQAACwAAAAAAAAAA&#13;&#10;AAAAAAAvAQAAX3JlbHMvLnJlbHNQSwECLQAUAAYACAAAACEAhxABGjECAABcBAAADgAAAAAAAAAA&#13;&#10;AAAAAAAuAgAAZHJzL2Uyb0RvYy54bWxQSwECLQAUAAYACAAAACEA0NRiAOUAAAARAQAADwAAAAAA&#13;&#10;AAAAAAAAAACLBAAAZHJzL2Rvd25yZXYueG1sUEsFBgAAAAAEAAQA8wAAAJ0FAAAAAA==&#13;&#10;" fillcolor="white [3201]" stroked="f" strokeweight=".5pt">
                <v:textbox>
                  <w:txbxContent>
                    <w:p w14:paraId="3076ABCC" w14:textId="2DA89004" w:rsidR="003C213F" w:rsidRDefault="003C213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C213F">
                        <w:rPr>
                          <w:b/>
                          <w:bCs/>
                          <w:sz w:val="32"/>
                          <w:szCs w:val="32"/>
                        </w:rPr>
                        <w:t>ODBORNÉ ZNALOSTI</w:t>
                      </w:r>
                    </w:p>
                    <w:p w14:paraId="24744453" w14:textId="2807A651" w:rsidR="003C213F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Znalost sociálních médií</w:t>
                      </w:r>
                    </w:p>
                    <w:p w14:paraId="156DCB35" w14:textId="2BB72220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Obsahový marketing</w:t>
                      </w:r>
                    </w:p>
                    <w:p w14:paraId="70B32EE3" w14:textId="2CAC9ADD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Strategické plánování</w:t>
                      </w:r>
                    </w:p>
                    <w:p w14:paraId="30E06C6F" w14:textId="3B9829E1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Analytické schopnosti</w:t>
                      </w:r>
                    </w:p>
                    <w:p w14:paraId="1B794724" w14:textId="37645477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Znalost online reklamy</w:t>
                      </w:r>
                    </w:p>
                    <w:p w14:paraId="4082D97E" w14:textId="356BFA8A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Projektový management</w:t>
                      </w:r>
                    </w:p>
                    <w:p w14:paraId="1CAA1AD3" w14:textId="2EEEBF88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Trendy a inovace</w:t>
                      </w:r>
                    </w:p>
                  </w:txbxContent>
                </v:textbox>
              </v:shap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14C099" wp14:editId="6ABFD311">
                <wp:simplePos x="0" y="0"/>
                <wp:positionH relativeFrom="column">
                  <wp:posOffset>5986780</wp:posOffset>
                </wp:positionH>
                <wp:positionV relativeFrom="paragraph">
                  <wp:posOffset>7741920</wp:posOffset>
                </wp:positionV>
                <wp:extent cx="0" cy="193675"/>
                <wp:effectExtent l="12700" t="0" r="25400" b="34925"/>
                <wp:wrapNone/>
                <wp:docPr id="1371584846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A7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60719" id="Přímá spojnice 1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4pt,609.6pt" to="471.4pt,62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UW/wAEAAN4DAAAOAAAAZHJzL2Uyb0RvYy54bWysU9uO2yAQfa/Uf0C8N7Z31d3UirNa7Wr7&#13;&#10;UrWrXj6A4CFGAgYNNE7+voAdZ9VWlVr1BcMw58yZw3hzd7SGHYCCRtfxZlVzBk5ir92+49++Pr1Z&#13;&#10;cxaicL0w6KDjJwj8bvv61Wb0LVzhgKYHYonEhXb0HR9i9G1VBTmAFWGFHly6VEhWxHSkfdWTGBO7&#13;&#10;NdVVXd9UI1LvCSWEkKKP0yXfFn6lQMZPSgWIzHQ8aYtlpbLu8lptN6Ldk/CDlrMM8Q8qrNAuFV2o&#13;&#10;HkUU7DvpX6isloQBVVxJtBUqpSWUHlI3Tf1TN18G4aH0kswJfrEp/D9a+fHw4J4p2TD60Ab/TLmL&#13;&#10;oyKbv0kfOxazTotZcIxMTkGZos2765vbt9nH6oLzFOJ7QMvypuNGu9yGaMXhQ4hT6jklh41jY8ev&#13;&#10;101dl7SARvdP2ph8GWi/ezDEDiI/YX1/u76fq71IS7WNSxIuTZRdPBmYCnwGxXSfZDdThTxfsNAK&#13;&#10;KcHFZuY1LmVnmEoSFuAs7U/AOT9Docze34AXRKmMLi5gqx3S72TH41mymvLPDkx9Zwt22J/K8xZr&#13;&#10;0hCVd5oHPk/py3OBX37L7Q8AAAD//wMAUEsDBBQABgAIAAAAIQDr7KBs5AAAABIBAAAPAAAAZHJz&#13;&#10;L2Rvd25yZXYueG1sTE9NT8MwDL0j8R8iI3Fj6aKJ0a7phAZIwNAmBhduWeO1hcapmmwr/x5PHOBi&#13;&#10;ye/Z7yOfD64VB+xD40nDeJSAQCq9bajS8P72cHUDIkRD1rSeUMM3BpgX52e5yaw/0iseNrESLEIh&#13;&#10;MxrqGLtMylDW6EwY+Q6JuZ3vnYm89pW0vTmyuGulSpJr6UxD7FCbDhc1ll+bvdPgX+7ThXpeTdXH&#13;&#10;02Oz/JS7Na7WWl9eDHczHrczEBGH+PcBpw6cHwoOtvV7skG0GtKJ4vyRCTVOFQg++YW2J2iSTkEW&#13;&#10;ufxfpfgBAAD//wMAUEsBAi0AFAAGAAgAAAAhALaDOJL+AAAA4QEAABMAAAAAAAAAAAAAAAAAAAAA&#13;&#10;AFtDb250ZW50X1R5cGVzXS54bWxQSwECLQAUAAYACAAAACEAOP0h/9YAAACUAQAACwAAAAAAAAAA&#13;&#10;AAAAAAAvAQAAX3JlbHMvLnJlbHNQSwECLQAUAAYACAAAACEAvZVFv8ABAADeAwAADgAAAAAAAAAA&#13;&#10;AAAAAAAuAgAAZHJzL2Uyb0RvYy54bWxQSwECLQAUAAYACAAAACEA6+ygbOQAAAASAQAADwAAAAAA&#13;&#10;AAAAAAAAAAAaBAAAZHJzL2Rvd25yZXYueG1sUEsFBgAAAAAEAAQA8wAAACsFAAAAAA==&#13;&#10;" strokecolor="#00a78a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57E640" wp14:editId="5C113074">
                <wp:simplePos x="0" y="0"/>
                <wp:positionH relativeFrom="column">
                  <wp:posOffset>5713730</wp:posOffset>
                </wp:positionH>
                <wp:positionV relativeFrom="paragraph">
                  <wp:posOffset>7459345</wp:posOffset>
                </wp:positionV>
                <wp:extent cx="0" cy="193675"/>
                <wp:effectExtent l="12700" t="0" r="25400" b="34925"/>
                <wp:wrapNone/>
                <wp:docPr id="963673535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A7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315FC" id="Přímá spojnice 1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9pt,587.35pt" to="449.9pt,60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UW/wAEAAN4DAAAOAAAAZHJzL2Uyb0RvYy54bWysU9uO2yAQfa/Uf0C8N7Z31d3UirNa7Wr7&#13;&#10;UrWrXj6A4CFGAgYNNE7+voAdZ9VWlVr1BcMw58yZw3hzd7SGHYCCRtfxZlVzBk5ir92+49++Pr1Z&#13;&#10;cxaicL0w6KDjJwj8bvv61Wb0LVzhgKYHYonEhXb0HR9i9G1VBTmAFWGFHly6VEhWxHSkfdWTGBO7&#13;&#10;NdVVXd9UI1LvCSWEkKKP0yXfFn6lQMZPSgWIzHQ8aYtlpbLu8lptN6Ldk/CDlrMM8Q8qrNAuFV2o&#13;&#10;HkUU7DvpX6isloQBVVxJtBUqpSWUHlI3Tf1TN18G4aH0kswJfrEp/D9a+fHw4J4p2TD60Ab/TLmL&#13;&#10;oyKbv0kfOxazTotZcIxMTkGZos2765vbt9nH6oLzFOJ7QMvypuNGu9yGaMXhQ4hT6jklh41jY8ev&#13;&#10;101dl7SARvdP2ph8GWi/ezDEDiI/YX1/u76fq71IS7WNSxIuTZRdPBmYCnwGxXSfZDdThTxfsNAK&#13;&#10;KcHFZuY1LmVnmEoSFuAs7U/AOT9Docze34AXRKmMLi5gqx3S72TH41mymvLPDkx9Zwt22J/K8xZr&#13;&#10;0hCVd5oHPk/py3OBX37L7Q8AAAD//wMAUEsDBBQABgAIAAAAIQByjiio5QAAABIBAAAPAAAAZHJz&#13;&#10;L2Rvd25yZXYueG1sTE9NT8MwDL0j8R8iI3Fj6Sqga9d0QgMkGGjTBhduWeO1hcapmmwr/x4jDuxi&#13;&#10;ye/Z7yOfDbYVB+x940jBeBSBQCqdaahS8P72eDUB4YMmo1tHqOAbPcyK87NcZ8YdaY2HTagEi5DP&#13;&#10;tII6hC6T0pc1Wu1HrkNibud6qwOvfSVNr48sblsZR9GttLohdqh1h/May6/N3ipwrw/pPF4sk/jj&#13;&#10;+al5+ZS7FS5XSl1eDPdTHndTEAGH8P8Bvx04PxQcbOv2ZLxoFUzSlPMHJsbJdQKCT/6gLUNxdBOD&#13;&#10;LHJ5WqX4AQAA//8DAFBLAQItABQABgAIAAAAIQC2gziS/gAAAOEBAAATAAAAAAAAAAAAAAAAAAAA&#13;&#10;AABbQ29udGVudF9UeXBlc10ueG1sUEsBAi0AFAAGAAgAAAAhADj9If/WAAAAlAEAAAsAAAAAAAAA&#13;&#10;AAAAAAAALwEAAF9yZWxzLy5yZWxzUEsBAi0AFAAGAAgAAAAhAL2VRb/AAQAA3gMAAA4AAAAAAAAA&#13;&#10;AAAAAAAALgIAAGRycy9lMm9Eb2MueG1sUEsBAi0AFAAGAAgAAAAhAHKOKKjlAAAAEgEAAA8AAAAA&#13;&#10;AAAAAAAAAAAAGgQAAGRycy9kb3ducmV2LnhtbFBLBQYAAAAABAAEAPMAAAAsBQAAAAA=&#13;&#10;" strokecolor="#00a78a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17CD12" wp14:editId="1A7CC6F5">
                <wp:simplePos x="0" y="0"/>
                <wp:positionH relativeFrom="column">
                  <wp:posOffset>6062980</wp:posOffset>
                </wp:positionH>
                <wp:positionV relativeFrom="paragraph">
                  <wp:posOffset>7177405</wp:posOffset>
                </wp:positionV>
                <wp:extent cx="0" cy="193675"/>
                <wp:effectExtent l="12700" t="0" r="25400" b="34925"/>
                <wp:wrapNone/>
                <wp:docPr id="148829559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A7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1051A" id="Přímá spojnice 1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4pt,565.15pt" to="477.4pt,58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UW/wAEAAN4DAAAOAAAAZHJzL2Uyb0RvYy54bWysU9uO2yAQfa/Uf0C8N7Z31d3UirNa7Wr7&#13;&#10;UrWrXj6A4CFGAgYNNE7+voAdZ9VWlVr1BcMw58yZw3hzd7SGHYCCRtfxZlVzBk5ir92+49++Pr1Z&#13;&#10;cxaicL0w6KDjJwj8bvv61Wb0LVzhgKYHYonEhXb0HR9i9G1VBTmAFWGFHly6VEhWxHSkfdWTGBO7&#13;&#10;NdVVXd9UI1LvCSWEkKKP0yXfFn6lQMZPSgWIzHQ8aYtlpbLu8lptN6Ldk/CDlrMM8Q8qrNAuFV2o&#13;&#10;HkUU7DvpX6isloQBVVxJtBUqpSWUHlI3Tf1TN18G4aH0kswJfrEp/D9a+fHw4J4p2TD60Ab/TLmL&#13;&#10;oyKbv0kfOxazTotZcIxMTkGZos2765vbt9nH6oLzFOJ7QMvypuNGu9yGaMXhQ4hT6jklh41jY8ev&#13;&#10;101dl7SARvdP2ph8GWi/ezDEDiI/YX1/u76fq71IS7WNSxIuTZRdPBmYCnwGxXSfZDdThTxfsNAK&#13;&#10;KcHFZuY1LmVnmEoSFuAs7U/AOT9Docze34AXRKmMLi5gqx3S72TH41mymvLPDkx9Zwt22J/K8xZr&#13;&#10;0hCVd5oHPk/py3OBX37L7Q8AAAD//wMAUEsDBBQABgAIAAAAIQC5WvIg5QAAABIBAAAPAAAAZHJz&#13;&#10;L2Rvd25yZXYueG1sTE9NT8MwDL0j8R8iI3FjyToYW9d0QgMkvrSJwYVb1nhtoXGqJtvKv8cTB7hY&#13;&#10;8nv2+8jmvWvEHrtQe9IwHCgQSIW3NZUa3t/uLyYgQjRkTeMJNXxjgHl+epKZ1PoDveJ+HUvBIhRS&#13;&#10;o6GKsU2lDEWFzoSBb5GY2/rOmchrV0rbmQOLu0YmSo2lMzWxQ2VaXFRYfK13ToN/uZsukqfldfLx&#13;&#10;+FA/f8rtCpcrrc/P+tsZj5sZiIh9/PuAYwfODzkH2/gd2SAaDdOrS84fmRiO1AgEn/xCmyM0VhOQ&#13;&#10;eSb/V8l/AAAA//8DAFBLAQItABQABgAIAAAAIQC2gziS/gAAAOEBAAATAAAAAAAAAAAAAAAAAAAA&#13;&#10;AABbQ29udGVudF9UeXBlc10ueG1sUEsBAi0AFAAGAAgAAAAhADj9If/WAAAAlAEAAAsAAAAAAAAA&#13;&#10;AAAAAAAALwEAAF9yZWxzLy5yZWxzUEsBAi0AFAAGAAgAAAAhAL2VRb/AAQAA3gMAAA4AAAAAAAAA&#13;&#10;AAAAAAAALgIAAGRycy9lMm9Eb2MueG1sUEsBAi0AFAAGAAgAAAAhALla8iDlAAAAEgEAAA8AAAAA&#13;&#10;AAAAAAAAAAAAGgQAAGRycy9kb3ducmV2LnhtbFBLBQYAAAAABAAEAPMAAAAsBQAAAAA=&#13;&#10;" strokecolor="#00a78a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8EFD54" wp14:editId="3FE95F4C">
                <wp:simplePos x="0" y="0"/>
                <wp:positionH relativeFrom="column">
                  <wp:posOffset>5804535</wp:posOffset>
                </wp:positionH>
                <wp:positionV relativeFrom="paragraph">
                  <wp:posOffset>6903720</wp:posOffset>
                </wp:positionV>
                <wp:extent cx="0" cy="193675"/>
                <wp:effectExtent l="12700" t="0" r="25400" b="34925"/>
                <wp:wrapNone/>
                <wp:docPr id="692389637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A7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D75A9" id="Přímá spojnice 1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05pt,543.6pt" to="457.05pt,55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UW/wAEAAN4DAAAOAAAAZHJzL2Uyb0RvYy54bWysU9uO2yAQfa/Uf0C8N7Z31d3UirNa7Wr7&#13;&#10;UrWrXj6A4CFGAgYNNE7+voAdZ9VWlVr1BcMw58yZw3hzd7SGHYCCRtfxZlVzBk5ir92+49++Pr1Z&#13;&#10;cxaicL0w6KDjJwj8bvv61Wb0LVzhgKYHYonEhXb0HR9i9G1VBTmAFWGFHly6VEhWxHSkfdWTGBO7&#13;&#10;NdVVXd9UI1LvCSWEkKKP0yXfFn6lQMZPSgWIzHQ8aYtlpbLu8lptN6Ldk/CDlrMM8Q8qrNAuFV2o&#13;&#10;HkUU7DvpX6isloQBVVxJtBUqpSWUHlI3Tf1TN18G4aH0kswJfrEp/D9a+fHw4J4p2TD60Ab/TLmL&#13;&#10;oyKbv0kfOxazTotZcIxMTkGZos2765vbt9nH6oLzFOJ7QMvypuNGu9yGaMXhQ4hT6jklh41jY8ev&#13;&#10;101dl7SARvdP2ph8GWi/ezDEDiI/YX1/u76fq71IS7WNSxIuTZRdPBmYCnwGxXSfZDdThTxfsNAK&#13;&#10;KcHFZuY1LmVnmEoSFuAs7U/AOT9Docze34AXRKmMLi5gqx3S72TH41mymvLPDkx9Zwt22J/K8xZr&#13;&#10;0hCVd5oHPk/py3OBX37L7Q8AAAD//wMAUEsDBBQABgAIAAAAIQAu2gxs5QAAABIBAAAPAAAAZHJz&#13;&#10;L2Rvd25yZXYueG1sTE/LTsMwELwj8Q/WInGjjiNE2jROhQpIvNSKwoWbG2+TQLyOYrcNf88iDnBZ&#13;&#10;aWdmZ2eKxeg6ccAhtJ40qEkCAqnytqVaw9vr3cUURIiGrOk8oYYvDLAoT08Kk1t/pBc8bGIt2IRC&#13;&#10;bjQ0Mfa5lKFq0Jkw8T0Sczs/OBN5HWppB3Nkc9fJNEmupDMt8YfG9LhssPrc7J0G/3w7W6aPqyx9&#13;&#10;f7hvnz7kbo2rtdbnZ+PNnMf1HETEMf5dwE8Hzg8lB9v6PdkgOg0zdalYykQyzVIQLPmFtgwplWUg&#13;&#10;y0L+r1J+AwAA//8DAFBLAQItABQABgAIAAAAIQC2gziS/gAAAOEBAAATAAAAAAAAAAAAAAAAAAAA&#13;&#10;AABbQ29udGVudF9UeXBlc10ueG1sUEsBAi0AFAAGAAgAAAAhADj9If/WAAAAlAEAAAsAAAAAAAAA&#13;&#10;AAAAAAAALwEAAF9yZWxzLy5yZWxzUEsBAi0AFAAGAAgAAAAhAL2VRb/AAQAA3gMAAA4AAAAAAAAA&#13;&#10;AAAAAAAALgIAAGRycy9lMm9Eb2MueG1sUEsBAi0AFAAGAAgAAAAhAC7aDGzlAAAAEgEAAA8AAAAA&#13;&#10;AAAAAAAAAAAAGgQAAGRycy9kb3ducmV2LnhtbFBLBQYAAAAABAAEAPMAAAAsBQAAAAA=&#13;&#10;" strokecolor="#00a78a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207885" wp14:editId="76F9CC95">
                <wp:simplePos x="0" y="0"/>
                <wp:positionH relativeFrom="column">
                  <wp:posOffset>5986780</wp:posOffset>
                </wp:positionH>
                <wp:positionV relativeFrom="paragraph">
                  <wp:posOffset>6614160</wp:posOffset>
                </wp:positionV>
                <wp:extent cx="0" cy="193675"/>
                <wp:effectExtent l="12700" t="0" r="25400" b="34925"/>
                <wp:wrapNone/>
                <wp:docPr id="2112073394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A7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0E2B9" id="Přímá spojnice 1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4pt,520.8pt" to="471.4pt,53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UW/wAEAAN4DAAAOAAAAZHJzL2Uyb0RvYy54bWysU9uO2yAQfa/Uf0C8N7Z31d3UirNa7Wr7&#13;&#10;UrWrXj6A4CFGAgYNNE7+voAdZ9VWlVr1BcMw58yZw3hzd7SGHYCCRtfxZlVzBk5ir92+49++Pr1Z&#13;&#10;cxaicL0w6KDjJwj8bvv61Wb0LVzhgKYHYonEhXb0HR9i9G1VBTmAFWGFHly6VEhWxHSkfdWTGBO7&#13;&#10;NdVVXd9UI1LvCSWEkKKP0yXfFn6lQMZPSgWIzHQ8aYtlpbLu8lptN6Ldk/CDlrMM8Q8qrNAuFV2o&#13;&#10;HkUU7DvpX6isloQBVVxJtBUqpSWUHlI3Tf1TN18G4aH0kswJfrEp/D9a+fHw4J4p2TD60Ab/TLmL&#13;&#10;oyKbv0kfOxazTotZcIxMTkGZos2765vbt9nH6oLzFOJ7QMvypuNGu9yGaMXhQ4hT6jklh41jY8ev&#13;&#10;101dl7SARvdP2ph8GWi/ezDEDiI/YX1/u76fq71IS7WNSxIuTZRdPBmYCnwGxXSfZDdThTxfsNAK&#13;&#10;KcHFZuY1LmVnmEoSFuAs7U/AOT9Docze34AXRKmMLi5gqx3S72TH41mymvLPDkx9Zwt22J/K8xZr&#13;&#10;0hCVd5oHPk/py3OBX37L7Q8AAAD//wMAUEsDBBQABgAIAAAAIQC4a7Cg5AAAABIBAAAPAAAAZHJz&#13;&#10;L2Rvd25yZXYueG1sTE9NT8MwDL0j8R8iI3FjaaNpY13TCQ2Q+NImBhduWeO1hcapmmwr/x5PHOBi&#13;&#10;ye/Z7yNfDK4VB+xD40lDOkpAIJXeNlRpeH+7v7oGEaIha1pPqOEbAyyK87PcZNYf6RUPm1gJFqGQ&#13;&#10;GQ11jF0mZShrdCaMfIfE3M73zkRe+0ra3hxZ3LVSJclEOtMQO9Smw2WN5ddm7zT4l7vZUj2tpurj&#13;&#10;8aF5/pS7Na7WWl9eDLdzHjdzEBGH+PcBpw6cHwoOtvV7skG0GmZjxfkjE8k4nYDgk19oe4KmKgVZ&#13;&#10;5PJ/leIHAAD//wMAUEsBAi0AFAAGAAgAAAAhALaDOJL+AAAA4QEAABMAAAAAAAAAAAAAAAAAAAAA&#13;&#10;AFtDb250ZW50X1R5cGVzXS54bWxQSwECLQAUAAYACAAAACEAOP0h/9YAAACUAQAACwAAAAAAAAAA&#13;&#10;AAAAAAAvAQAAX3JlbHMvLnJlbHNQSwECLQAUAAYACAAAACEAvZVFv8ABAADeAwAADgAAAAAAAAAA&#13;&#10;AAAAAAAuAgAAZHJzL2Uyb0RvYy54bWxQSwECLQAUAAYACAAAACEAuGuwoOQAAAASAQAADwAAAAAA&#13;&#10;AAAAAAAAAAAaBAAAZHJzL2Rvd25yZXYueG1sUEsFBgAAAAAEAAQA8wAAACsFAAAAAA==&#13;&#10;" strokecolor="#00a78a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3B7DF7" wp14:editId="682A787F">
                <wp:simplePos x="0" y="0"/>
                <wp:positionH relativeFrom="column">
                  <wp:posOffset>6130925</wp:posOffset>
                </wp:positionH>
                <wp:positionV relativeFrom="paragraph">
                  <wp:posOffset>6343650</wp:posOffset>
                </wp:positionV>
                <wp:extent cx="0" cy="193675"/>
                <wp:effectExtent l="12700" t="0" r="25400" b="34925"/>
                <wp:wrapNone/>
                <wp:docPr id="1624609398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A7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C2C2B" id="Přímá spojnice 1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75pt,499.5pt" to="482.75pt,5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UW/wAEAAN4DAAAOAAAAZHJzL2Uyb0RvYy54bWysU9uO2yAQfa/Uf0C8N7Z31d3UirNa7Wr7&#13;&#10;UrWrXj6A4CFGAgYNNE7+voAdZ9VWlVr1BcMw58yZw3hzd7SGHYCCRtfxZlVzBk5ir92+49++Pr1Z&#13;&#10;cxaicL0w6KDjJwj8bvv61Wb0LVzhgKYHYonEhXb0HR9i9G1VBTmAFWGFHly6VEhWxHSkfdWTGBO7&#13;&#10;NdVVXd9UI1LvCSWEkKKP0yXfFn6lQMZPSgWIzHQ8aYtlpbLu8lptN6Ldk/CDlrMM8Q8qrNAuFV2o&#13;&#10;HkUU7DvpX6isloQBVVxJtBUqpSWUHlI3Tf1TN18G4aH0kswJfrEp/D9a+fHw4J4p2TD60Ab/TLmL&#13;&#10;oyKbv0kfOxazTotZcIxMTkGZos2765vbt9nH6oLzFOJ7QMvypuNGu9yGaMXhQ4hT6jklh41jY8ev&#13;&#10;101dl7SARvdP2ph8GWi/ezDEDiI/YX1/u76fq71IS7WNSxIuTZRdPBmYCnwGxXSfZDdThTxfsNAK&#13;&#10;KcHFZuY1LmVnmEoSFuAs7U/AOT9Docze34AXRKmMLi5gqx3S72TH41mymvLPDkx9Zwt22J/K8xZr&#13;&#10;0hCVd5oHPk/py3OBX37L7Q8AAAD//wMAUEsDBBQABgAIAAAAIQCl3cal4wAAABEBAAAPAAAAZHJz&#13;&#10;L2Rvd25yZXYueG1sTE9LT8MwDL4j8R8iI3FjKZU6SNd0QgMkYGgTgwu3rPHaQuNUTbaVf48RB7hY&#13;&#10;fnz+HsV8dJ044BBaTxouJwkIpMrblmoNb6/3F9cgQjRkTecJNXxhgHl5elKY3PojveBhE2vBJBRy&#13;&#10;o6GJsc+lDFWDzoSJ75H4tvODM5HHoZZ2MEcmd51Mk2QqnWmJFRrT46LB6nOzdxr8851apE+rq/T9&#13;&#10;8aFdfsjdGldrrc/PxtsZl5sZiIhj/PuAnwzsH0o2tvV7skF0GtQ0yxjKjVKcjBG/my1Dk1RlIMtC&#13;&#10;/k9SfgMAAP//AwBQSwECLQAUAAYACAAAACEAtoM4kv4AAADhAQAAEwAAAAAAAAAAAAAAAAAAAAAA&#13;&#10;W0NvbnRlbnRfVHlwZXNdLnhtbFBLAQItABQABgAIAAAAIQA4/SH/1gAAAJQBAAALAAAAAAAAAAAA&#13;&#10;AAAAAC8BAABfcmVscy8ucmVsc1BLAQItABQABgAIAAAAIQC9lUW/wAEAAN4DAAAOAAAAAAAAAAAA&#13;&#10;AAAAAC4CAABkcnMvZTJvRG9jLnhtbFBLAQItABQABgAIAAAAIQCl3cal4wAAABEBAAAPAAAAAAAA&#13;&#10;AAAAAAAAABoEAABkcnMvZG93bnJldi54bWxQSwUGAAAAAAQABADzAAAAKgUAAAAA&#13;&#10;" strokecolor="#00a78a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1B7C02" wp14:editId="405D9074">
                <wp:simplePos x="0" y="0"/>
                <wp:positionH relativeFrom="column">
                  <wp:posOffset>6129020</wp:posOffset>
                </wp:positionH>
                <wp:positionV relativeFrom="paragraph">
                  <wp:posOffset>6059805</wp:posOffset>
                </wp:positionV>
                <wp:extent cx="0" cy="193675"/>
                <wp:effectExtent l="12700" t="0" r="25400" b="34925"/>
                <wp:wrapNone/>
                <wp:docPr id="2121430789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A7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BB026" id="Přímá spojnice 1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6pt,477.15pt" to="482.6pt,49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UW/wAEAAN4DAAAOAAAAZHJzL2Uyb0RvYy54bWysU9uO2yAQfa/Uf0C8N7Z31d3UirNa7Wr7&#13;&#10;UrWrXj6A4CFGAgYNNE7+voAdZ9VWlVr1BcMw58yZw3hzd7SGHYCCRtfxZlVzBk5ir92+49++Pr1Z&#13;&#10;cxaicL0w6KDjJwj8bvv61Wb0LVzhgKYHYonEhXb0HR9i9G1VBTmAFWGFHly6VEhWxHSkfdWTGBO7&#13;&#10;NdVVXd9UI1LvCSWEkKKP0yXfFn6lQMZPSgWIzHQ8aYtlpbLu8lptN6Ldk/CDlrMM8Q8qrNAuFV2o&#13;&#10;HkUU7DvpX6isloQBVVxJtBUqpSWUHlI3Tf1TN18G4aH0kswJfrEp/D9a+fHw4J4p2TD60Ab/TLmL&#13;&#10;oyKbv0kfOxazTotZcIxMTkGZos2765vbt9nH6oLzFOJ7QMvypuNGu9yGaMXhQ4hT6jklh41jY8ev&#13;&#10;101dl7SARvdP2ph8GWi/ezDEDiI/YX1/u76fq71IS7WNSxIuTZRdPBmYCnwGxXSfZDdThTxfsNAK&#13;&#10;KcHFZuY1LmVnmEoSFuAs7U/AOT9Docze34AXRKmMLi5gqx3S72TH41mymvLPDkx9Zwt22J/K8xZr&#13;&#10;0hCVd5oHPk/py3OBX37L7Q8AAAD//wMAUEsDBBQABgAIAAAAIQA25eVs5QAAABABAAAPAAAAZHJz&#13;&#10;L2Rvd25yZXYueG1sTE9NT8MwDL0j8R8iI3FjKWUfXdd0QgMkBtMmBhduWeO1hcapmmwr/x4jDnCx&#13;&#10;nu3n5/eyeW8bccTO144UXA8iEEiFMzWVCt5eH64SED5oMrpxhAq+0MM8Pz/LdGrciV7wuA2lYBHy&#13;&#10;qVZQhdCmUvqiQqv9wLVIvNu7zurAbVdK0+kTi9tGxlE0llbXxB8q3eKiwuJze7AK3Op+uoif1pP4&#13;&#10;fflYP3/I/QbXG6UuL/q7GZfbGYiAffi7gJ8M7B9yNrZzBzJeNAqm41HMVAaj4Q0IZvxOdgySYQIy&#13;&#10;z+T/IPk3AAAA//8DAFBLAQItABQABgAIAAAAIQC2gziS/gAAAOEBAAATAAAAAAAAAAAAAAAAAAAA&#13;&#10;AABbQ29udGVudF9UeXBlc10ueG1sUEsBAi0AFAAGAAgAAAAhADj9If/WAAAAlAEAAAsAAAAAAAAA&#13;&#10;AAAAAAAALwEAAF9yZWxzLy5yZWxzUEsBAi0AFAAGAAgAAAAhAL2VRb/AAQAA3gMAAA4AAAAAAAAA&#13;&#10;AAAAAAAALgIAAGRycy9lMm9Eb2MueG1sUEsBAi0AFAAGAAgAAAAhADbl5WzlAAAAEAEAAA8AAAAA&#13;&#10;AAAAAAAAAAAAGgQAAGRycy9kb3ducmV2LnhtbFBLBQYAAAAABAAEAPMAAAAsBQAAAAA=&#13;&#10;" strokecolor="#00a78a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A1C014" wp14:editId="6519EC0D">
                <wp:simplePos x="0" y="0"/>
                <wp:positionH relativeFrom="column">
                  <wp:posOffset>4596765</wp:posOffset>
                </wp:positionH>
                <wp:positionV relativeFrom="paragraph">
                  <wp:posOffset>7860030</wp:posOffset>
                </wp:positionV>
                <wp:extent cx="1704340" cy="0"/>
                <wp:effectExtent l="0" t="12700" r="22860" b="12700"/>
                <wp:wrapNone/>
                <wp:docPr id="1578869538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9CAAA" id="Přímá spojnice 1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618.9pt" to="496.15pt,6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D2BMGHj&#13;&#10;AAAAEgEAAA8AAABkcnMvZG93bnJldi54bWxMT01Lw0AQvQv+h2UEb3bzIW2TZlOk0kPBi7UgvW2z&#13;&#10;YxLMzsbsNo3/3vEg9TIw8968j2I92U6MOPjWkYJ4FoFAqpxpqVZweNs+LEH4oMnozhEq+EYP6/L2&#13;&#10;ptC5cRd6xXEfasEi5HOtoAmhz6X0VYNW+5nrkRj7cIPVgdehlmbQFxa3nUyiaC6tbokdGt3jpsHq&#13;&#10;c3+2Cup4XMbH992Wvg7pyy7aPGbzo1Pq/m56XvF4WoEIOIXrB/x24PxQcrCTO5PxolOwSNKMqQwk&#13;&#10;6YKbMCXLkhTE6e8ky0L+r1L+AAAA//8DAFBLAQItABQABgAIAAAAIQC2gziS/gAAAOEBAAATAAAA&#13;&#10;AAAAAAAAAAAAAAAAAABbQ29udGVudF9UeXBlc10ueG1sUEsBAi0AFAAGAAgAAAAhADj9If/WAAAA&#13;&#10;lAEAAAsAAAAAAAAAAAAAAAAALwEAAF9yZWxzLy5yZWxzUEsBAi0AFAAGAAgAAAAhAEFHjtvOAQAA&#13;&#10;AgQAAA4AAAAAAAAAAAAAAAAALgIAAGRycy9lMm9Eb2MueG1sUEsBAi0AFAAGAAgAAAAhAD2BMGHj&#13;&#10;AAAAEgEAAA8AAAAAAAAAAAAAAAAAKAQAAGRycy9kb3ducmV2LnhtbFBLBQYAAAAABAAEAPMAAAA4&#13;&#10;BQAAAAA=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32E86A" wp14:editId="66B5BCD4">
                <wp:simplePos x="0" y="0"/>
                <wp:positionH relativeFrom="column">
                  <wp:posOffset>4597400</wp:posOffset>
                </wp:positionH>
                <wp:positionV relativeFrom="paragraph">
                  <wp:posOffset>7569200</wp:posOffset>
                </wp:positionV>
                <wp:extent cx="1704340" cy="0"/>
                <wp:effectExtent l="0" t="12700" r="22860" b="12700"/>
                <wp:wrapNone/>
                <wp:docPr id="815724591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D8048" id="Přímá spojnice 1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pt,596pt" to="496.2pt,59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J9gaVzj&#13;&#10;AAAAEgEAAA8AAABkcnMvZG93bnJldi54bWxMT01PwzAMvSPxHyJP4sbSlmqsXdMJDe0wiQtjEtot&#13;&#10;a0xbrXFKk3Xl32MOCC6W7We/j2I92U6MOPjWkYJ4HoFAqpxpqVZweNveL0H4oMnozhEq+EIP6/L2&#13;&#10;ptC5cVd6xXEfasEk5HOtoAmhz6X0VYNW+7nrkRj7cIPVgcehlmbQVya3nUyiaCGtbokVGt3jpsHq&#13;&#10;vL9YBXU8LuPj+25Ln4eHl120SbPF0Sl1N5ueV1yeViACTuHvA34ysH8o2djJXch40Sl4TFIOFBiI&#13;&#10;s4Q7PsmyJAVx+l3JspD/o5TfAAAA//8DAFBLAQItABQABgAIAAAAIQC2gziS/gAAAOEBAAATAAAA&#13;&#10;AAAAAAAAAAAAAAAAAABbQ29udGVudF9UeXBlc10ueG1sUEsBAi0AFAAGAAgAAAAhADj9If/WAAAA&#13;&#10;lAEAAAsAAAAAAAAAAAAAAAAALwEAAF9yZWxzLy5yZWxzUEsBAi0AFAAGAAgAAAAhAEFHjtvOAQAA&#13;&#10;AgQAAA4AAAAAAAAAAAAAAAAALgIAAGRycy9lMm9Eb2MueG1sUEsBAi0AFAAGAAgAAAAhAJ9gaVzj&#13;&#10;AAAAEgEAAA8AAAAAAAAAAAAAAAAAKAQAAGRycy9kb3ducmV2LnhtbFBLBQYAAAAABAAEAPMAAAA4&#13;&#10;BQAAAAA=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600950" wp14:editId="676D49D1">
                <wp:simplePos x="0" y="0"/>
                <wp:positionH relativeFrom="column">
                  <wp:posOffset>4596765</wp:posOffset>
                </wp:positionH>
                <wp:positionV relativeFrom="paragraph">
                  <wp:posOffset>7290435</wp:posOffset>
                </wp:positionV>
                <wp:extent cx="1704340" cy="0"/>
                <wp:effectExtent l="0" t="12700" r="22860" b="12700"/>
                <wp:wrapNone/>
                <wp:docPr id="214078304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7482D" id="Přímá spojnice 1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74.05pt" to="496.15pt,57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M1n+5vk&#13;&#10;AAAAEgEAAA8AAABkcnMvZG93bnJldi54bWxMTz1PwzAQ3ZH4D9YhsVHHSVWSNE6FijpUYqFUQt3c&#13;&#10;2E2ixucQu2n49xwDKstJd+/d+yhWk+3YaAbfOpQgZhEwg5XTLdYS9h+bpxSYDwq16hwaCd/Gw6q8&#13;&#10;vytUrt0V3824CzUjEfS5ktCE0Oec+6oxVvmZ6w0SdnKDVYHWoeZ6UFcStx2Po2jBrWqRHBrVm3Vj&#13;&#10;qvPuYiXUYkzF4XO7wa998raN1vNscXBSPj5Mr0saL0tgwUzh9gG/HSg/lBTs6C6oPeskPMdJRlQC&#13;&#10;xDwVwIiSZXEC7Ph34mXB/1cpfwA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DNZ/ub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D4EBCF" wp14:editId="67EC184E">
                <wp:simplePos x="0" y="0"/>
                <wp:positionH relativeFrom="column">
                  <wp:posOffset>4596765</wp:posOffset>
                </wp:positionH>
                <wp:positionV relativeFrom="paragraph">
                  <wp:posOffset>7012305</wp:posOffset>
                </wp:positionV>
                <wp:extent cx="1704340" cy="0"/>
                <wp:effectExtent l="0" t="12700" r="22860" b="12700"/>
                <wp:wrapNone/>
                <wp:docPr id="405993184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5488E" id="Přímá spojnice 1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52.15pt" to="496.15pt,55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FiZ78bk&#13;&#10;AAAAEgEAAA8AAABkcnMvZG93bnJldi54bWxMT01PwzAMvSPxHyIjcWPpxzTWrumEhnaYxIUxCe2W&#13;&#10;NaataJzSZF3595gDGhfL9nt+fq9YT7YTIw6+daQgnkUgkCpnWqoVHN62D0sQPmgyunOECr7Rw7q8&#13;&#10;vSl0btyFXnHch1qwCPlcK2hC6HMpfdWg1X7meiTGPtxgdeBxqKUZ9IXFbSeTKFpIq1viD43ucdNg&#13;&#10;9bk/WwV1PC7j4/tuS1+H9GUXbebZ4uiUur+bnldcnlYgAk7hegG/Gdg/lGzs5M5kvOgUPCZpxlQG&#13;&#10;4miegmBKliXcnP5Wsizk/yjlDwA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BYme/G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64A113" wp14:editId="41BC17DC">
                <wp:simplePos x="0" y="0"/>
                <wp:positionH relativeFrom="column">
                  <wp:posOffset>4596765</wp:posOffset>
                </wp:positionH>
                <wp:positionV relativeFrom="paragraph">
                  <wp:posOffset>6733540</wp:posOffset>
                </wp:positionV>
                <wp:extent cx="1704340" cy="0"/>
                <wp:effectExtent l="0" t="12700" r="22860" b="12700"/>
                <wp:wrapNone/>
                <wp:docPr id="928641163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D6688" id="Přímá spojnice 1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30.2pt" to="496.15pt,53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DS8Smnk&#13;&#10;AAAAEgEAAA8AAABkcnMvZG93bnJldi54bWxMTz1PwzAQ3ZH4D9YhsVE7SRWaNE6FijpUYqFUQt3c&#13;&#10;2E2ixucQu2n49xwDKstJd+/d+yhWk+3YaAbfOpQQzQQwg5XTLdYS9h+bpwUwHxRq1Tk0Er6Nh1V5&#13;&#10;f1eoXLsrvptxF2pGIuhzJaEJoc8591VjrPIz1xsk7OQGqwKtQ831oK4kbjseC5Fyq1okh0b1Zt2Y&#13;&#10;6ry7WAl1NC6iw+d2g1/75G0r1vMsPTgpHx+m1yWNlyWwYKZw+4DfDpQfSgp2dBfUnnUSnuMkIyoB&#13;&#10;IhVzYETJsjgBdvw78bLg/6uUPwA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A0vEpp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CE782B" wp14:editId="68C752B0">
                <wp:simplePos x="0" y="0"/>
                <wp:positionH relativeFrom="column">
                  <wp:posOffset>4596765</wp:posOffset>
                </wp:positionH>
                <wp:positionV relativeFrom="paragraph">
                  <wp:posOffset>6454775</wp:posOffset>
                </wp:positionV>
                <wp:extent cx="1704340" cy="0"/>
                <wp:effectExtent l="0" t="12700" r="22860" b="12700"/>
                <wp:wrapNone/>
                <wp:docPr id="790779859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F776B" id="Přímá spojnice 1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08.25pt" to="496.15pt,50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OMWnljk&#13;&#10;AAAAEgEAAA8AAABkcnMvZG93bnJldi54bWxMTz1PwzAQ3ZH4D9YhsVE7CYQmjVOhog6VWFoqVd3c&#13;&#10;2E0i4nOI3TT8e44BwXLS3Xv3PorlZDs2msG3DiVEMwHMYOV0i7WE/fv6YQ7MB4VadQ6NhC/jYVne&#13;&#10;3hQq1+6KWzPuQs1IBH2uJDQh9DnnvmqMVX7meoOEnd1gVaB1qLke1JXEbcdjIVJuVYvk0KjerBpT&#13;&#10;fewuVkIdjfPoeNis8XOfvG3E6jFLj07K+7vpdUHjZQEsmCn8fcBPB8oPJQU7uQtqzzoJz3GSEZUA&#13;&#10;EaVPwIiSZXEC7PR74mXB/1cpvwE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DjFp5Y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84941C" wp14:editId="5A9D9F1C">
                <wp:simplePos x="0" y="0"/>
                <wp:positionH relativeFrom="column">
                  <wp:posOffset>4597015</wp:posOffset>
                </wp:positionH>
                <wp:positionV relativeFrom="paragraph">
                  <wp:posOffset>6160082</wp:posOffset>
                </wp:positionV>
                <wp:extent cx="1704340" cy="0"/>
                <wp:effectExtent l="0" t="12700" r="22860" b="12700"/>
                <wp:wrapNone/>
                <wp:docPr id="1475994606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B2E64" id="Přímá spojnice 1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485.05pt" to="496.15pt,48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PB6venj&#13;&#10;AAAAEAEAAA8AAABkcnMvZG93bnJldi54bWxMT01Lw0AQvQv+h2UEb3Y3ibTdNJsilR4KXqwF6W2b&#13;&#10;HZNgdjZmt2n8964g1MvAzHvzPor1ZDs24uBbRwqSmQCGVDnTUq3g8LZ9WALzQZPRnSNU8I0e1uXt&#13;&#10;TaFz4y70iuM+1CyKkM+1giaEPufcVw1a7WeuR4rYhxusDnEdam4GfYnituOpEHNudUvRodE9bhqs&#13;&#10;Pvdnq6BOxmVyfN9t6euQvezE5lHOj06p+7vpeRXH0wpYwClcP+C3Q8wPZQx2cmcynnUKFmkmI1WB&#13;&#10;XIgEWGRImWbATn8XXhb8f5HyBwAA//8DAFBLAQItABQABgAIAAAAIQC2gziS/gAAAOEBAAATAAAA&#13;&#10;AAAAAAAAAAAAAAAAAABbQ29udGVudF9UeXBlc10ueG1sUEsBAi0AFAAGAAgAAAAhADj9If/WAAAA&#13;&#10;lAEAAAsAAAAAAAAAAAAAAAAALwEAAF9yZWxzLy5yZWxzUEsBAi0AFAAGAAgAAAAhAEFHjtvOAQAA&#13;&#10;AgQAAA4AAAAAAAAAAAAAAAAALgIAAGRycy9lMm9Eb2MueG1sUEsBAi0AFAAGAAgAAAAhAPB6venj&#13;&#10;AAAAEAEAAA8AAAAAAAAAAAAAAAAAKAQAAGRycy9kb3ducmV2LnhtbFBLBQYAAAAABAAEAPMAAAA4&#13;&#10;BQAAAAA=&#13;&#10;" strokecolor="#d8d8d8 [2732]" strokeweight="1.5pt">
                <v:stroke joinstyle="miter"/>
              </v:line>
            </w:pict>
          </mc:Fallback>
        </mc:AlternateContent>
      </w:r>
      <w:r w:rsidR="00795383">
        <w:rPr>
          <w:noProof/>
        </w:rPr>
        <w:drawing>
          <wp:anchor distT="0" distB="0" distL="114300" distR="114300" simplePos="0" relativeHeight="251662336" behindDoc="0" locked="0" layoutInCell="1" allowOverlap="1" wp14:anchorId="797705E5" wp14:editId="58B79717">
            <wp:simplePos x="0" y="0"/>
            <wp:positionH relativeFrom="column">
              <wp:posOffset>3035935</wp:posOffset>
            </wp:positionH>
            <wp:positionV relativeFrom="paragraph">
              <wp:posOffset>4292600</wp:posOffset>
            </wp:positionV>
            <wp:extent cx="272415" cy="1190625"/>
            <wp:effectExtent l="0" t="0" r="0" b="0"/>
            <wp:wrapNone/>
            <wp:docPr id="2066835811" name="Obrázek 4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35811" name="Obrázek 4" descr="Obsah obrázku černá, tm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A6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DD789E" wp14:editId="46AFE133">
                <wp:simplePos x="0" y="0"/>
                <wp:positionH relativeFrom="column">
                  <wp:posOffset>3252993</wp:posOffset>
                </wp:positionH>
                <wp:positionV relativeFrom="paragraph">
                  <wp:posOffset>-483870</wp:posOffset>
                </wp:positionV>
                <wp:extent cx="3098203" cy="3926541"/>
                <wp:effectExtent l="12700" t="12700" r="13335" b="10795"/>
                <wp:wrapNone/>
                <wp:docPr id="1026164424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203" cy="3926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3764D5E5" w14:textId="77777777" w:rsidR="00C80A60" w:rsidRDefault="00C80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D789E" id="Textové pole 9" o:spid="_x0000_s1030" type="#_x0000_t202" style="position:absolute;margin-left:256.15pt;margin-top:-38.1pt;width:243.95pt;height:309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qJEtRQIAAIEEAAAOAAAAZHJzL2Uyb0RvYy54bWysVE2P2jAQvVfqf7B8LwkBdgERVpQVVSW6&#13;&#10;uxJb7dk4NonkeFzbkNBf37HDl7Z7qnox45mXGc97M8we2lqRg7CuAp3Tfi+lRGgORaV3Of35uvoy&#13;&#10;psR5pgumQIucHoWjD/PPn2aNmYoMSlCFsASTaDdtTE5L7800SRwvRc1cD4zQGJRga+bxandJYVmD&#13;&#10;2WuVZGl6lzRgC2OBC+fQ+9gF6Tzml1Jw/yylE56onOLbfDxtPLfhTOYzNt1ZZsqKn57B/uEVNas0&#13;&#10;Fr2kemSekb2t/kpVV9yCA+l7HOoEpKy4iD1gN/30XTebkhkRe0FynLnQ5P5fWv502JgXS3z7FVoU&#13;&#10;MBDSGDd16Az9tNLW4RdfSjCOFB4vtInWE47OQToZZ+mAEo6xwSS7Gw1jnuT6ubHOfxNQk2Dk1KIu&#13;&#10;kS52WDuPJRF6hoRqGlaVUlEbpUmT02w8uh/FLxyoqgjRgItjIpbKkgNDgbe7fsSoff0Dis43GaVp&#13;&#10;lBlLXOCx4E0mjCmNzmvnwfLttiVVkdPhmZUtFEcky0I3R87wVYUNrZnzL8zi4CA/uAz+GQ+pAB8O&#13;&#10;J4uSEuzvj/wBj3pilJIGBzGn7teeWUGJ+q5R6Ul/OAyTGy/D0X2GF3sb2d5G9L5eAlLRx7UzPJoB&#13;&#10;79XZlBbqN9yZRaiKIaY51s6pP5tL360H7hwXi0UE4awa5td6Y3hIHagPcr22b8yak6Yex+EJziPL&#13;&#10;pu+k7bCduIu9B1lF3QPPHasn+nHOozqnnQyLdHuPqOs/x/wPAAAA//8DAFBLAwQUAAYACAAAACEA&#13;&#10;rYUDGeQAAAARAQAADwAAAGRycy9kb3ducmV2LnhtbExPTU+EMBC9m/gfmjHxYnZbWEXCUjZGYqKH&#13;&#10;PYgmXgutQKRTQruA/97Zk3uZzOS9eR/5YbUDm83ke4cSoq0AZrBxusdWwufHyyYF5oNCrQaHRsKv&#13;&#10;8XAorq9ylWm34LuZq9AyEkGfKQldCGPGuW86Y5XfutEgYd9usirQObVcT2ohcTvwWIiEW9UjOXRq&#13;&#10;NM+daX6qk5VQ6X5eduXb1+vd8YhzWafRlKRS3t6s5Z7G0x5YMGv4/4BzB8oPBQWr3Qm1Z4OEhyje&#13;&#10;EVXC5jGJgZ0ZQgjaasLu4xh4kfPLJsUfAAAA//8DAFBLAQItABQABgAIAAAAIQC2gziS/gAAAOEB&#13;&#10;AAATAAAAAAAAAAAAAAAAAAAAAABbQ29udGVudF9UeXBlc10ueG1sUEsBAi0AFAAGAAgAAAAhADj9&#13;&#10;If/WAAAAlAEAAAsAAAAAAAAAAAAAAAAALwEAAF9yZWxzLy5yZWxzUEsBAi0AFAAGAAgAAAAhALWo&#13;&#10;kS1FAgAAgQQAAA4AAAAAAAAAAAAAAAAALgIAAGRycy9lMm9Eb2MueG1sUEsBAi0AFAAGAAgAAAAh&#13;&#10;AK2FAxnkAAAAEQEAAA8AAAAAAAAAAAAAAAAAnwQAAGRycy9kb3ducmV2LnhtbFBLBQYAAAAABAAE&#13;&#10;APMAAACwBQAAAAA=&#13;&#10;" filled="f" strokecolor="#f2f2f2 [3052]" strokeweight="2.25pt">
                <v:textbox>
                  <w:txbxContent>
                    <w:p w14:paraId="3764D5E5" w14:textId="77777777" w:rsidR="00C80A60" w:rsidRDefault="00C80A60"/>
                  </w:txbxContent>
                </v:textbox>
              </v:shape>
            </w:pict>
          </mc:Fallback>
        </mc:AlternateContent>
      </w:r>
      <w:r w:rsidR="00B820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1DD4" wp14:editId="4DA53E13">
                <wp:simplePos x="0" y="0"/>
                <wp:positionH relativeFrom="column">
                  <wp:posOffset>2641600</wp:posOffset>
                </wp:positionH>
                <wp:positionV relativeFrom="paragraph">
                  <wp:posOffset>-1066800</wp:posOffset>
                </wp:positionV>
                <wp:extent cx="4381500" cy="4064000"/>
                <wp:effectExtent l="0" t="0" r="0" b="0"/>
                <wp:wrapNone/>
                <wp:docPr id="141248731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064000"/>
                        </a:xfrm>
                        <a:prstGeom prst="rect">
                          <a:avLst/>
                        </a:prstGeom>
                        <a:pattFill prst="sphere">
                          <a:fgClr>
                            <a:srgbClr val="00B697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FA3E5" id="Obdélník 1" o:spid="_x0000_s1026" style="position:absolute;margin-left:208pt;margin-top:-84pt;width:345pt;height:3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ZzplwIAAKoFAAAOAAAAZHJzL2Uyb0RvYy54bWysVEtv2zAMvg/YfxB0X21n6cuoU2QtOgwo&#13;&#10;2qLt0LMiS7EBWdQkJU7260dJttN1xQ7DLjIlfnx9JnlxuesU2QrrWtAVLY5ySoTmULd6XdHvzzef&#13;&#10;zihxnumaKdCionvh6OXi44eL3pRiBg2oWliCTrQre1PRxntTZpnjjeiYOwIjNCol2I55vNp1VlvW&#13;&#10;o/dOZbM8P8l6sLWxwIVz+HqdlHQR/UspuL+X0glPVEUxNx9PG89VOLPFBSvXlpmm5UMa7B+y6Fir&#13;&#10;Mejk6pp5Rja2/cNV13ILDqQ/4tBlIGXLRawBqynyN9U8NcyIWAuS48xEk/t/bvnd9sk8WKShN650&#13;&#10;KIYqdtJ24Yv5kV0kaz+RJXaecHycfz4rjnPklKNunp/Mc7ygn+xgbqzzXwV0JAgVtfg3Iklse+t8&#13;&#10;go6QEM0w729apQa4M42woXxWyvWViok5u16hSLYs/M/8y8n56RBzgqwmbOghMaFX62KADghMdIwY&#13;&#10;YigdTg0hg5RbeMkOtETJ75VI6EchSVsjEbOYYuzYQzTGudC+SKqG1SKlHBgbWZosImdKo8NYK8af&#13;&#10;fA8Ofq9k9J2ylAkfTEVs+Mk4/1tiyXiyiJFB+8m4azXY9xworGqInPAjSYmawNIK6v2DJRbSuDnD&#13;&#10;b1rsgFvm/AOzOF/YNbgz/D0eUkFfURgkShqwP997D3hse9RS0uO8VtT92DDsD6K+aRyI82I+DwMe&#13;&#10;L/Pj0xle7GvN6rVGb7orwBYqcDsZHsWA92oUpYXuBVfLMkRFFdMcY1eUezternzaI7icuFguIwyH&#13;&#10;GnvqVj8ZHpwHVkOHP+9emDVDX3ucoDsYZ5uVb6YhYYOlhuXGg2zjqBx4HfjGhRAbZ1heYeO8vkfU&#13;&#10;YcUufgEAAP//AwBQSwMEFAAGAAgAAAAhAMGq/u7kAAAAEgEAAA8AAABkcnMvZG93bnJldi54bWxM&#13;&#10;T0tPwzAMviPxHyIjcduSTFCmrumEeFxAQmMgJG5Z67UVjVMl2Vb49bgnuFi2P/t7FOvR9eKIIXae&#13;&#10;DOi5AoFU+bqjxsD72+NsCSImS7XtPaGBb4ywLs/PCpvX/kSveNymRjAJxdwaaFMacilj1aKzce4H&#13;&#10;JMb2PjibeAyNrIM9Mbnr5UKpTDrbESu0dsC7Fquv7cEZUNnw03xmmxGv9x/6IbxshuenxpjLi/F+&#13;&#10;xeV2BSLhmP4+YMrA/qFkYzt/oDqK3sCVzjhQMjDT2ZK76USrabdj8GahQJaF/B+l/AUAAP//AwBQ&#13;&#10;SwECLQAUAAYACAAAACEAtoM4kv4AAADhAQAAEwAAAAAAAAAAAAAAAAAAAAAAW0NvbnRlbnRfVHlw&#13;&#10;ZXNdLnhtbFBLAQItABQABgAIAAAAIQA4/SH/1gAAAJQBAAALAAAAAAAAAAAAAAAAAC8BAABfcmVs&#13;&#10;cy8ucmVsc1BLAQItABQABgAIAAAAIQBDGZzplwIAAKoFAAAOAAAAAAAAAAAAAAAAAC4CAABkcnMv&#13;&#10;ZTJvRG9jLnhtbFBLAQItABQABgAIAAAAIQDBqv7u5AAAABIBAAAPAAAAAAAAAAAAAAAAAPEEAABk&#13;&#10;cnMvZG93bnJldi54bWxQSwUGAAAAAAQABADzAAAAAgYAAAAA&#13;&#10;" fillcolor="#00b697" stroked="f" strokeweight="1pt">
                <v:fill r:id="rId7" o:title="" color2="white [3212]" type="pattern"/>
              </v:rect>
            </w:pict>
          </mc:Fallback>
        </mc:AlternateContent>
      </w:r>
      <w:r w:rsidR="003C213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D7082B" wp14:editId="539A9782">
                <wp:simplePos x="0" y="0"/>
                <wp:positionH relativeFrom="column">
                  <wp:posOffset>2870200</wp:posOffset>
                </wp:positionH>
                <wp:positionV relativeFrom="paragraph">
                  <wp:posOffset>3962400</wp:posOffset>
                </wp:positionV>
                <wp:extent cx="3441700" cy="1688465"/>
                <wp:effectExtent l="0" t="0" r="0" b="635"/>
                <wp:wrapNone/>
                <wp:docPr id="951486024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168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446CB" w14:textId="3FA2C119" w:rsidR="003C213F" w:rsidRPr="003C213F" w:rsidRDefault="003C213F" w:rsidP="003C213F">
                            <w:pPr>
                              <w:spacing w:after="240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213F"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>KONTAKT</w:t>
                            </w:r>
                          </w:p>
                          <w:p w14:paraId="402DFCB2" w14:textId="01DBD026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tab/>
                            </w: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+420 123 456 789</w:t>
                            </w:r>
                          </w:p>
                          <w:p w14:paraId="6500F6FB" w14:textId="101D6032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klara@mampohovor.cz</w:t>
                            </w:r>
                          </w:p>
                          <w:p w14:paraId="08FDE91F" w14:textId="1793D601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Klára Šikovná</w:t>
                            </w:r>
                          </w:p>
                          <w:p w14:paraId="2BDC4539" w14:textId="0A69479F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Brn</w:t>
                            </w:r>
                            <w:r w:rsidR="0079538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64206967" w14:textId="77777777" w:rsidR="003C213F" w:rsidRDefault="003C21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7082B" id="Textové pole 5" o:spid="_x0000_s1031" type="#_x0000_t202" style="position:absolute;margin-left:226pt;margin-top:312pt;width:271pt;height:132.9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IUdMQIAAFwEAAAOAAAAZHJzL2Uyb0RvYy54bWysVE1v2zAMvQ/YfxB0X2ynSZoZcYosRYYB&#13;&#10;QVsgHXpWZCk2IIuapMTOfv0oOV/rdhp2kUmReiIfnzx76BpFDsK6GnRBs0FKidAcylrvCvr9dfVp&#13;&#10;SonzTJdMgRYFPQpHH+YfP8xak4shVKBKYQmCaJe3pqCV9yZPEscr0TA3ACM0BiXYhnl07S4pLWsR&#13;&#10;vVHJME0nSQu2NBa4cA53H/sgnUd8KQX3z1I64YkqKNbm42rjug1rMp+xfGeZqWp+KoP9QxUNqzVe&#13;&#10;eoF6ZJ6Rva3/gGpqbsGB9AMOTQJS1lzEHrCbLH3XzaZiRsRekBxnLjS5/wfLnw4b82KJ775AhwMM&#13;&#10;hLTG5Q43Qz+dtE34YqUE40jh8UKb6DzhuHk3GmX3KYY4xrLJdDqajANOcj1urPNfBTQkGAW1OJdI&#13;&#10;Fzusne9TzynhNgeqLle1UtEJWhBLZcmB4RSVj0Ui+G9ZSpO2oJO7cRqBNYTjPbLSWMu1qWD5btuR&#13;&#10;uixoLDTsbKE8Ig8Weok4w1c11rpmzr8wi5rA/lDn/hkXqQDvgpNFSQX259/2Qz6OCqOUtKixgrof&#13;&#10;e2YFJeqbxiF+zkajIMrojMb3Q3TsbWR7G9H7ZglIQIYvyvBohnyvzqa00Lzhc1iEWzHENMe7C+rP&#13;&#10;5tL3ysfnxMViEZNQhob5td4YHqAD4WESr90bs+Y0Lo+TfoKzGln+bmp9bjipYbH3IOs40iurJ/pR&#13;&#10;wlEUp+cW3sitH7OuP4X5LwAAAP//AwBQSwMEFAAGAAgAAAAhADj+G1LlAAAAEAEAAA8AAABkcnMv&#13;&#10;ZG93bnJldi54bWxMj8tOxDAMRfdI/ENkJDaISZkXbafuCPGU2DHlIXaZJrQVjVM1mbb8PZ4VbKxr&#13;&#10;2b6+J9tOthWD6X3jCOFqFoEwVDrdUIXwWjxcxiB8UKRV68gg/BgP2/z0JFOpdiO9mGEXKsEm5FOF&#13;&#10;UIfQpVL6sjZW+ZnrDPHsy/VWBW77SupejWxuWzmPorW0qiH+UKvO3Nam/N4dLMLnRfXx7KfHt3Gx&#13;&#10;WnT3T0Nx/a4LxPOz6W7D5WYDIpgp/F3AkYHzQ87B9u5A2osWYbmaM1BAWM+XLHgjSY5ijxDHSQIy&#13;&#10;z+R/kPwXAAD//wMAUEsBAi0AFAAGAAgAAAAhALaDOJL+AAAA4QEAABMAAAAAAAAAAAAAAAAAAAAA&#13;&#10;AFtDb250ZW50X1R5cGVzXS54bWxQSwECLQAUAAYACAAAACEAOP0h/9YAAACUAQAACwAAAAAAAAAA&#13;&#10;AAAAAAAvAQAAX3JlbHMvLnJlbHNQSwECLQAUAAYACAAAACEAbFyFHTECAABcBAAADgAAAAAAAAAA&#13;&#10;AAAAAAAuAgAAZHJzL2Uyb0RvYy54bWxQSwECLQAUAAYACAAAACEAOP4bUuUAAAAQAQAADwAAAAAA&#13;&#10;AAAAAAAAAACLBAAAZHJzL2Rvd25yZXYueG1sUEsFBgAAAAAEAAQA8wAAAJ0FAAAAAA==&#13;&#10;" fillcolor="white [3201]" stroked="f" strokeweight=".5pt">
                <v:textbox>
                  <w:txbxContent>
                    <w:p w14:paraId="48C446CB" w14:textId="3FA2C119" w:rsidR="003C213F" w:rsidRPr="003C213F" w:rsidRDefault="003C213F" w:rsidP="003C213F">
                      <w:pPr>
                        <w:spacing w:after="240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3C213F"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  <w:t>KONTAKT</w:t>
                      </w:r>
                    </w:p>
                    <w:p w14:paraId="402DFCB2" w14:textId="01DBD026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tab/>
                      </w: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+420 123 456 789</w:t>
                      </w:r>
                    </w:p>
                    <w:p w14:paraId="6500F6FB" w14:textId="101D6032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kl</w:t>
                      </w: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a</w:t>
                      </w: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ra@mampohovor.cz</w:t>
                      </w:r>
                    </w:p>
                    <w:p w14:paraId="08FDE91F" w14:textId="1793D601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Klára Šikovná</w:t>
                      </w:r>
                    </w:p>
                    <w:p w14:paraId="2BDC4539" w14:textId="0A69479F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Brn</w:t>
                      </w:r>
                      <w:r w:rsidR="00795383">
                        <w:rPr>
                          <w:rFonts w:ascii="Arial" w:hAnsi="Arial" w:cs="Arial"/>
                          <w:sz w:val="21"/>
                          <w:szCs w:val="21"/>
                        </w:rPr>
                        <w:t>o</w:t>
                      </w:r>
                    </w:p>
                    <w:p w14:paraId="64206967" w14:textId="77777777" w:rsidR="003C213F" w:rsidRDefault="003C213F"/>
                  </w:txbxContent>
                </v:textbox>
              </v:shape>
            </w:pict>
          </mc:Fallback>
        </mc:AlternateContent>
      </w:r>
      <w:r w:rsidR="00EB0D5E">
        <w:rPr>
          <w:noProof/>
        </w:rPr>
        <w:drawing>
          <wp:anchor distT="0" distB="0" distL="114300" distR="114300" simplePos="0" relativeHeight="251660288" behindDoc="0" locked="0" layoutInCell="1" allowOverlap="1" wp14:anchorId="6D2936E2" wp14:editId="073FDF56">
            <wp:simplePos x="0" y="0"/>
            <wp:positionH relativeFrom="column">
              <wp:posOffset>3111500</wp:posOffset>
            </wp:positionH>
            <wp:positionV relativeFrom="paragraph">
              <wp:posOffset>3810</wp:posOffset>
            </wp:positionV>
            <wp:extent cx="3124200" cy="3601868"/>
            <wp:effectExtent l="0" t="0" r="0" b="5080"/>
            <wp:wrapNone/>
            <wp:docPr id="1721656724" name="Obrázek 2" descr="Obsah obrázku Lidská tvář, osoba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56724" name="Obrázek 2" descr="Obsah obrázku Lidská tvář, osoba, úsměv, oblečení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601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0D5E" w:rsidSect="003241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6B2"/>
    <w:multiLevelType w:val="multilevel"/>
    <w:tmpl w:val="CA4C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53436"/>
    <w:multiLevelType w:val="multilevel"/>
    <w:tmpl w:val="982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8283A"/>
    <w:multiLevelType w:val="multilevel"/>
    <w:tmpl w:val="F3E4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0031C"/>
    <w:multiLevelType w:val="hybridMultilevel"/>
    <w:tmpl w:val="ED462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24B53"/>
    <w:multiLevelType w:val="multilevel"/>
    <w:tmpl w:val="E95E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A2B2D"/>
    <w:multiLevelType w:val="multilevel"/>
    <w:tmpl w:val="1FA2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B6574"/>
    <w:multiLevelType w:val="multilevel"/>
    <w:tmpl w:val="E1A0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9372C8"/>
    <w:multiLevelType w:val="multilevel"/>
    <w:tmpl w:val="70B6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52662"/>
    <w:multiLevelType w:val="hybridMultilevel"/>
    <w:tmpl w:val="4A2E2224"/>
    <w:lvl w:ilvl="0" w:tplc="82F8E3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3206">
    <w:abstractNumId w:val="6"/>
  </w:num>
  <w:num w:numId="2" w16cid:durableId="969556184">
    <w:abstractNumId w:val="3"/>
  </w:num>
  <w:num w:numId="3" w16cid:durableId="759063669">
    <w:abstractNumId w:val="8"/>
  </w:num>
  <w:num w:numId="4" w16cid:durableId="1306203034">
    <w:abstractNumId w:val="2"/>
  </w:num>
  <w:num w:numId="5" w16cid:durableId="140050485">
    <w:abstractNumId w:val="4"/>
  </w:num>
  <w:num w:numId="6" w16cid:durableId="780563965">
    <w:abstractNumId w:val="5"/>
  </w:num>
  <w:num w:numId="7" w16cid:durableId="1981882000">
    <w:abstractNumId w:val="1"/>
  </w:num>
  <w:num w:numId="8" w16cid:durableId="1274047487">
    <w:abstractNumId w:val="7"/>
  </w:num>
  <w:num w:numId="9" w16cid:durableId="42612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5E"/>
    <w:rsid w:val="000440E2"/>
    <w:rsid w:val="00055C39"/>
    <w:rsid w:val="001A62E5"/>
    <w:rsid w:val="003241AB"/>
    <w:rsid w:val="003C213F"/>
    <w:rsid w:val="00455F56"/>
    <w:rsid w:val="006E29F8"/>
    <w:rsid w:val="00717AAF"/>
    <w:rsid w:val="007501A3"/>
    <w:rsid w:val="00795383"/>
    <w:rsid w:val="0081566B"/>
    <w:rsid w:val="008B22F8"/>
    <w:rsid w:val="008C150A"/>
    <w:rsid w:val="008F663F"/>
    <w:rsid w:val="009B7E6A"/>
    <w:rsid w:val="00B8202A"/>
    <w:rsid w:val="00C63771"/>
    <w:rsid w:val="00C80A60"/>
    <w:rsid w:val="00DE66DC"/>
    <w:rsid w:val="00EB0D5E"/>
    <w:rsid w:val="00F26D07"/>
    <w:rsid w:val="00F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9D7C"/>
  <w15:chartTrackingRefBased/>
  <w15:docId w15:val="{3AB9E12B-4FC4-1B4C-B9B1-B4F56A69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02A"/>
  </w:style>
  <w:style w:type="paragraph" w:styleId="Nadpis1">
    <w:name w:val="heading 1"/>
    <w:basedOn w:val="Normln"/>
    <w:next w:val="Normln"/>
    <w:link w:val="Nadpis1Char"/>
    <w:uiPriority w:val="9"/>
    <w:qFormat/>
    <w:rsid w:val="00EB0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0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0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0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0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0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0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0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0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0D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0D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0D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0D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0D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0D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0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0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0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0D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0D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0D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D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0D5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C213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213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C213F"/>
    <w:rPr>
      <w:color w:val="96607D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795383"/>
    <w:rPr>
      <w:b/>
      <w:bCs/>
    </w:rPr>
  </w:style>
  <w:style w:type="character" w:customStyle="1" w:styleId="apple-converted-space">
    <w:name w:val="apple-converted-space"/>
    <w:basedOn w:val="Standardnpsmoodstavce"/>
    <w:rsid w:val="00795383"/>
  </w:style>
  <w:style w:type="character" w:styleId="Zdraznn">
    <w:name w:val="Emphasis"/>
    <w:basedOn w:val="Standardnpsmoodstavce"/>
    <w:uiPriority w:val="20"/>
    <w:qFormat/>
    <w:rsid w:val="007953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2024-06-29T19:39:00Z</dcterms:created>
  <dcterms:modified xsi:type="dcterms:W3CDTF">2024-06-29T19:39:00Z</dcterms:modified>
</cp:coreProperties>
</file>